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82" w:rsidRPr="00E547E1" w:rsidRDefault="00744F82" w:rsidP="00632C5C">
      <w:pPr>
        <w:widowControl/>
        <w:adjustRightInd/>
        <w:spacing w:after="200" w:line="276" w:lineRule="auto"/>
        <w:jc w:val="center"/>
        <w:textAlignment w:val="auto"/>
        <w:rPr>
          <w:rFonts w:ascii="Times New Roman" w:hAnsi="Times New Roman" w:cs="Times New Roman"/>
          <w:color w:val="548DD4" w:themeColor="text2" w:themeTint="99"/>
          <w:sz w:val="28"/>
          <w:szCs w:val="20"/>
          <w:lang w:val="tr-TR"/>
        </w:rPr>
      </w:pPr>
      <w:r w:rsidRPr="00E547E1">
        <w:rPr>
          <w:rFonts w:ascii="Times New Roman" w:eastAsiaTheme="majorEastAsia" w:hAnsi="Times New Roman" w:cs="Times New Roman"/>
          <w:b/>
          <w:color w:val="548DD4" w:themeColor="text2" w:themeTint="99"/>
          <w:sz w:val="28"/>
          <w:szCs w:val="20"/>
          <w:lang w:val="tr-TR"/>
        </w:rPr>
        <w:t>Ortaklık Beyannamesi</w:t>
      </w:r>
    </w:p>
    <w:p w:rsidR="00744F82" w:rsidRPr="00E547E1" w:rsidRDefault="00744F82" w:rsidP="00744F82">
      <w:pPr>
        <w:widowControl/>
        <w:adjustRightInd/>
        <w:spacing w:line="240" w:lineRule="exact"/>
        <w:rPr>
          <w:rFonts w:ascii="Times New Roman" w:eastAsiaTheme="minorEastAsia" w:hAnsi="Times New Roman" w:cs="Times New Roman"/>
          <w:sz w:val="20"/>
          <w:szCs w:val="20"/>
          <w:lang w:val="tr-TR" w:eastAsia="tr-TR"/>
        </w:rPr>
      </w:pPr>
      <w:r w:rsidRPr="00E547E1">
        <w:rPr>
          <w:rFonts w:ascii="Times New Roman" w:eastAsiaTheme="minorEastAsia" w:hAnsi="Times New Roman" w:cs="Times New Roman"/>
          <w:b/>
          <w:sz w:val="20"/>
          <w:szCs w:val="20"/>
          <w:lang w:val="tr-TR" w:eastAsia="tr-TR"/>
        </w:rPr>
        <w:t>Program Adı:</w:t>
      </w:r>
      <w:r w:rsidRPr="00E547E1">
        <w:rPr>
          <w:rFonts w:ascii="Times New Roman" w:eastAsiaTheme="minorEastAsia" w:hAnsi="Times New Roman" w:cs="Times New Roman"/>
          <w:sz w:val="20"/>
          <w:szCs w:val="20"/>
          <w:lang w:val="tr-TR" w:eastAsia="tr-TR"/>
        </w:rPr>
        <w:t xml:space="preserve"> 20</w:t>
      </w:r>
      <w:r w:rsidR="00D4617F">
        <w:rPr>
          <w:rFonts w:ascii="Times New Roman" w:eastAsiaTheme="minorEastAsia" w:hAnsi="Times New Roman" w:cs="Times New Roman"/>
          <w:sz w:val="20"/>
          <w:szCs w:val="20"/>
          <w:lang w:val="tr-TR" w:eastAsia="tr-TR"/>
        </w:rPr>
        <w:t>2</w:t>
      </w:r>
      <w:r w:rsidR="00DB091D">
        <w:rPr>
          <w:rFonts w:ascii="Times New Roman" w:eastAsiaTheme="minorEastAsia" w:hAnsi="Times New Roman" w:cs="Times New Roman"/>
          <w:sz w:val="20"/>
          <w:szCs w:val="20"/>
          <w:lang w:val="tr-TR" w:eastAsia="tr-TR"/>
        </w:rPr>
        <w:t>1</w:t>
      </w:r>
      <w:r w:rsidRPr="00E547E1">
        <w:rPr>
          <w:rFonts w:ascii="Times New Roman" w:eastAsiaTheme="minorEastAsia" w:hAnsi="Times New Roman" w:cs="Times New Roman"/>
          <w:sz w:val="20"/>
          <w:szCs w:val="20"/>
          <w:lang w:val="tr-TR" w:eastAsia="tr-TR"/>
        </w:rPr>
        <w:t xml:space="preserve"> Yılı</w:t>
      </w:r>
      <w:r w:rsidR="00DB091D">
        <w:rPr>
          <w:rFonts w:ascii="Times New Roman" w:eastAsiaTheme="minorEastAsia" w:hAnsi="Times New Roman" w:cs="Times New Roman"/>
          <w:sz w:val="20"/>
          <w:szCs w:val="20"/>
          <w:lang w:val="tr-TR" w:eastAsia="tr-TR"/>
        </w:rPr>
        <w:t xml:space="preserve"> İmalat Sanayisi</w:t>
      </w:r>
      <w:r w:rsidRPr="00E547E1">
        <w:rPr>
          <w:rFonts w:ascii="Times New Roman" w:eastAsiaTheme="minorEastAsia" w:hAnsi="Times New Roman" w:cs="Times New Roman"/>
          <w:sz w:val="20"/>
          <w:szCs w:val="20"/>
          <w:lang w:val="tr-TR" w:eastAsia="tr-TR"/>
        </w:rPr>
        <w:t xml:space="preserve"> </w:t>
      </w:r>
      <w:r w:rsidR="00A849A9" w:rsidRPr="00E547E1">
        <w:rPr>
          <w:rFonts w:ascii="Times New Roman" w:eastAsiaTheme="minorEastAsia" w:hAnsi="Times New Roman" w:cs="Times New Roman"/>
          <w:sz w:val="20"/>
          <w:szCs w:val="20"/>
          <w:lang w:val="tr-TR" w:eastAsia="tr-TR"/>
        </w:rPr>
        <w:t>Teknik Destek</w:t>
      </w:r>
      <w:r w:rsidRPr="00E547E1">
        <w:rPr>
          <w:rFonts w:ascii="Times New Roman" w:eastAsiaTheme="minorEastAsia" w:hAnsi="Times New Roman" w:cs="Times New Roman"/>
          <w:sz w:val="20"/>
          <w:szCs w:val="20"/>
          <w:lang w:val="tr-TR" w:eastAsia="tr-TR"/>
        </w:rPr>
        <w:t xml:space="preserve"> Programı </w:t>
      </w:r>
      <w:r w:rsidR="00A849A9" w:rsidRPr="00E547E1">
        <w:rPr>
          <w:rFonts w:ascii="Times New Roman" w:eastAsiaTheme="minorEastAsia" w:hAnsi="Times New Roman" w:cs="Times New Roman"/>
          <w:sz w:val="20"/>
          <w:szCs w:val="20"/>
          <w:lang w:val="tr-TR" w:eastAsia="tr-TR"/>
        </w:rPr>
        <w:t>(TD</w:t>
      </w:r>
      <w:r w:rsidR="00DB091D">
        <w:rPr>
          <w:rFonts w:ascii="Times New Roman" w:eastAsiaTheme="minorEastAsia" w:hAnsi="Times New Roman" w:cs="Times New Roman"/>
          <w:sz w:val="20"/>
          <w:szCs w:val="20"/>
          <w:lang w:val="tr-TR" w:eastAsia="tr-TR"/>
        </w:rPr>
        <w:t>-ÖZEL</w:t>
      </w:r>
      <w:r w:rsidR="00A849A9" w:rsidRPr="00E547E1">
        <w:rPr>
          <w:rFonts w:ascii="Times New Roman" w:eastAsiaTheme="minorEastAsia" w:hAnsi="Times New Roman" w:cs="Times New Roman"/>
          <w:sz w:val="20"/>
          <w:szCs w:val="20"/>
          <w:lang w:val="tr-TR" w:eastAsia="tr-TR"/>
        </w:rPr>
        <w:t>)</w:t>
      </w:r>
    </w:p>
    <w:p w:rsidR="00744F82" w:rsidRPr="00E547E1" w:rsidRDefault="00744F82" w:rsidP="00744F82">
      <w:pPr>
        <w:widowControl/>
        <w:tabs>
          <w:tab w:val="left" w:pos="5580"/>
        </w:tabs>
        <w:adjustRightInd/>
        <w:spacing w:after="480" w:line="240" w:lineRule="auto"/>
        <w:jc w:val="left"/>
        <w:rPr>
          <w:rFonts w:ascii="Times New Roman" w:eastAsiaTheme="minorEastAsia" w:hAnsi="Times New Roman" w:cs="Times New Roman"/>
          <w:b/>
          <w:sz w:val="20"/>
          <w:szCs w:val="20"/>
          <w:lang w:val="tr-TR" w:eastAsia="tr-TR"/>
        </w:rPr>
      </w:pPr>
      <w:r w:rsidRPr="00E547E1">
        <w:rPr>
          <w:rFonts w:ascii="Times New Roman" w:eastAsiaTheme="minorEastAsia" w:hAnsi="Times New Roman" w:cs="Times New Roman"/>
          <w:b/>
          <w:sz w:val="20"/>
          <w:szCs w:val="20"/>
          <w:lang w:val="tr-TR" w:eastAsia="tr-TR"/>
        </w:rPr>
        <w:t>Proje Adı (Başvuru Konusu): …</w:t>
      </w:r>
    </w:p>
    <w:p w:rsidR="00744F82" w:rsidRPr="00E547E1" w:rsidRDefault="00744F82" w:rsidP="00744F82">
      <w:pPr>
        <w:widowControl/>
        <w:tabs>
          <w:tab w:val="left" w:pos="5580"/>
        </w:tabs>
        <w:adjustRightInd/>
        <w:spacing w:after="480" w:line="240" w:lineRule="auto"/>
        <w:jc w:val="center"/>
        <w:rPr>
          <w:rFonts w:ascii="Times New Roman" w:eastAsiaTheme="minorEastAsia" w:hAnsi="Times New Roman" w:cs="Times New Roman"/>
          <w:b/>
          <w:sz w:val="20"/>
          <w:szCs w:val="20"/>
          <w:lang w:val="tr-TR" w:eastAsia="tr-TR"/>
        </w:rPr>
      </w:pPr>
      <w:r w:rsidRPr="00E547E1">
        <w:rPr>
          <w:rFonts w:ascii="Times New Roman" w:hAnsi="Times New Roman" w:cs="Times New Roman"/>
          <w:b/>
          <w:sz w:val="20"/>
          <w:szCs w:val="20"/>
          <w:lang w:val="tr-TR"/>
        </w:rPr>
        <w:t>T.C. DOĞU AKDENİZ KALKINMA AJANSI GENEL SEKRETERLİĞİ’NE</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b/>
          <w:bCs/>
          <w:sz w:val="20"/>
          <w:szCs w:val="20"/>
          <w:lang w:val="tr-TR"/>
        </w:rPr>
      </w:pPr>
      <w:r w:rsidRPr="00E547E1">
        <w:rPr>
          <w:rFonts w:ascii="Times New Roman" w:eastAsiaTheme="minorHAnsi" w:hAnsi="Times New Roman" w:cs="Times New Roman"/>
          <w:b/>
          <w:bCs/>
          <w:sz w:val="20"/>
          <w:szCs w:val="20"/>
          <w:lang w:val="tr-TR"/>
        </w:rPr>
        <w:t xml:space="preserve">Önemli: Bu beyanname, </w:t>
      </w:r>
      <w:r w:rsidR="003D60A0" w:rsidRPr="00E547E1">
        <w:rPr>
          <w:rFonts w:ascii="Times New Roman" w:eastAsiaTheme="minorHAnsi" w:hAnsi="Times New Roman" w:cs="Times New Roman"/>
          <w:b/>
          <w:bCs/>
          <w:sz w:val="20"/>
          <w:szCs w:val="20"/>
          <w:lang w:val="tr-TR"/>
        </w:rPr>
        <w:t>eğer</w:t>
      </w:r>
      <w:r w:rsidRPr="00E547E1">
        <w:rPr>
          <w:rFonts w:ascii="Times New Roman" w:eastAsiaTheme="minorHAnsi" w:hAnsi="Times New Roman" w:cs="Times New Roman"/>
          <w:b/>
          <w:bCs/>
          <w:sz w:val="20"/>
          <w:szCs w:val="20"/>
          <w:lang w:val="tr-TR"/>
        </w:rPr>
        <w:t xml:space="preserve"> projede ortak varsa her bir ortak tarafından doldurulacak ve ortak kurum/kuruluşları temsil etmeye yetkili kişi tarafından imzalanacaktır.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Ortaklık, Doğu Akdeniz Kalkınma Ajansı tarafından destek sağlanmakta olan projenin üstlenilmesi konusunda iki veya daha çok kurulusun sorumluluk paylaşımını içeren, kayda değer çapta ortak çalışma ve işbirliğidir. Projenin sorunsuz bir şekilde yürütülebilmesi açısından Doğu Akdeniz Kalkınma Ajansı, tüm ortakların aşağıdaki hususları kabul etmesini beklemektedir: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1. Tüm ortaklar Başvuru </w:t>
      </w:r>
      <w:proofErr w:type="spellStart"/>
      <w:r w:rsidR="00990AA6" w:rsidRPr="00E547E1">
        <w:rPr>
          <w:rFonts w:ascii="Times New Roman" w:eastAsiaTheme="minorHAnsi" w:hAnsi="Times New Roman" w:cs="Times New Roman"/>
          <w:sz w:val="20"/>
          <w:szCs w:val="20"/>
          <w:lang w:val="tr-TR"/>
        </w:rPr>
        <w:t>Formu’nun</w:t>
      </w:r>
      <w:proofErr w:type="spellEnd"/>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Ajansı'na teslim edilmesinden önce</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formu </w:t>
      </w:r>
      <w:r w:rsidR="00990AA6" w:rsidRPr="00E547E1">
        <w:rPr>
          <w:rFonts w:ascii="Times New Roman" w:eastAsiaTheme="minorHAnsi" w:hAnsi="Times New Roman" w:cs="Times New Roman"/>
          <w:sz w:val="20"/>
          <w:szCs w:val="20"/>
          <w:lang w:val="tr-TR"/>
        </w:rPr>
        <w:t>okumuş</w:t>
      </w:r>
      <w:r w:rsidRPr="00E547E1">
        <w:rPr>
          <w:rFonts w:ascii="Times New Roman" w:eastAsiaTheme="minorHAnsi" w:hAnsi="Times New Roman" w:cs="Times New Roman"/>
          <w:sz w:val="20"/>
          <w:szCs w:val="20"/>
          <w:lang w:val="tr-TR"/>
        </w:rPr>
        <w:t xml:space="preserve"> ve projedeki rollerini </w:t>
      </w:r>
      <w:r w:rsidR="00990AA6" w:rsidRPr="00E547E1">
        <w:rPr>
          <w:rFonts w:ascii="Times New Roman" w:eastAsiaTheme="minorHAnsi" w:hAnsi="Times New Roman" w:cs="Times New Roman"/>
          <w:sz w:val="20"/>
          <w:szCs w:val="20"/>
          <w:lang w:val="tr-TR"/>
        </w:rPr>
        <w:t>anlamış</w:t>
      </w:r>
      <w:r w:rsidRPr="00E547E1">
        <w:rPr>
          <w:rFonts w:ascii="Times New Roman" w:eastAsiaTheme="minorHAnsi" w:hAnsi="Times New Roman" w:cs="Times New Roman"/>
          <w:sz w:val="20"/>
          <w:szCs w:val="20"/>
          <w:lang w:val="tr-TR"/>
        </w:rPr>
        <w:t xml:space="preserve"> olacaklardır.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2. Tüm ortaklar </w:t>
      </w:r>
      <w:bookmarkStart w:id="0" w:name="_GoBack"/>
      <w:r w:rsidRPr="00E547E1">
        <w:rPr>
          <w:rFonts w:ascii="Times New Roman" w:eastAsiaTheme="minorHAnsi" w:hAnsi="Times New Roman" w:cs="Times New Roman"/>
          <w:sz w:val="20"/>
          <w:szCs w:val="20"/>
          <w:lang w:val="tr-TR"/>
        </w:rPr>
        <w:t xml:space="preserve">standart </w:t>
      </w:r>
      <w:r w:rsidR="00990AA6" w:rsidRPr="00E547E1">
        <w:rPr>
          <w:rFonts w:ascii="Times New Roman" w:eastAsiaTheme="minorHAnsi" w:hAnsi="Times New Roman" w:cs="Times New Roman"/>
          <w:sz w:val="20"/>
          <w:szCs w:val="20"/>
          <w:lang w:val="tr-TR"/>
        </w:rPr>
        <w:t>sözleşmeyi</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okumuş</w:t>
      </w:r>
      <w:r w:rsidRPr="00E547E1">
        <w:rPr>
          <w:rFonts w:ascii="Times New Roman" w:eastAsiaTheme="minorHAnsi" w:hAnsi="Times New Roman" w:cs="Times New Roman"/>
          <w:sz w:val="20"/>
          <w:szCs w:val="20"/>
          <w:lang w:val="tr-TR"/>
        </w:rPr>
        <w:t xml:space="preserve"> ve des</w:t>
      </w:r>
      <w:r w:rsidR="003D60A0" w:rsidRPr="00E547E1">
        <w:rPr>
          <w:rFonts w:ascii="Times New Roman" w:eastAsiaTheme="minorHAnsi" w:hAnsi="Times New Roman" w:cs="Times New Roman"/>
          <w:sz w:val="20"/>
          <w:szCs w:val="20"/>
          <w:lang w:val="tr-TR"/>
        </w:rPr>
        <w:t xml:space="preserve">tek </w:t>
      </w:r>
      <w:r w:rsidR="00990AA6" w:rsidRPr="00E547E1">
        <w:rPr>
          <w:rFonts w:ascii="Times New Roman" w:eastAsiaTheme="minorHAnsi" w:hAnsi="Times New Roman" w:cs="Times New Roman"/>
          <w:sz w:val="20"/>
          <w:szCs w:val="20"/>
          <w:lang w:val="tr-TR"/>
        </w:rPr>
        <w:t>verildiği</w:t>
      </w:r>
      <w:r w:rsidR="003D60A0" w:rsidRPr="00E547E1">
        <w:rPr>
          <w:rFonts w:ascii="Times New Roman" w:eastAsiaTheme="minorHAnsi" w:hAnsi="Times New Roman" w:cs="Times New Roman"/>
          <w:sz w:val="20"/>
          <w:szCs w:val="20"/>
          <w:lang w:val="tr-TR"/>
        </w:rPr>
        <w:t xml:space="preserve"> takdirde sözleşme </w:t>
      </w:r>
      <w:r w:rsidRPr="00E547E1">
        <w:rPr>
          <w:rFonts w:ascii="Times New Roman" w:eastAsiaTheme="minorHAnsi" w:hAnsi="Times New Roman" w:cs="Times New Roman"/>
          <w:sz w:val="20"/>
          <w:szCs w:val="20"/>
          <w:lang w:val="tr-TR"/>
        </w:rPr>
        <w:t>çerçevesinde</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yükümlülüklerinin neler </w:t>
      </w:r>
      <w:r w:rsidR="00990AA6" w:rsidRPr="00E547E1">
        <w:rPr>
          <w:rFonts w:ascii="Times New Roman" w:eastAsiaTheme="minorHAnsi" w:hAnsi="Times New Roman" w:cs="Times New Roman"/>
          <w:sz w:val="20"/>
          <w:szCs w:val="20"/>
          <w:lang w:val="tr-TR"/>
        </w:rPr>
        <w:t>olacağının</w:t>
      </w:r>
      <w:r w:rsidRPr="00E547E1">
        <w:rPr>
          <w:rFonts w:ascii="Times New Roman" w:eastAsiaTheme="minorHAnsi" w:hAnsi="Times New Roman" w:cs="Times New Roman"/>
          <w:sz w:val="20"/>
          <w:szCs w:val="20"/>
          <w:lang w:val="tr-TR"/>
        </w:rPr>
        <w:t xml:space="preserve"> bilincinde olacaklardır. Tüm ortaklar, lider ortak olan </w:t>
      </w:r>
      <w:r w:rsidR="00990AA6" w:rsidRPr="00E547E1">
        <w:rPr>
          <w:rFonts w:ascii="Times New Roman" w:eastAsiaTheme="minorHAnsi" w:hAnsi="Times New Roman" w:cs="Times New Roman"/>
          <w:sz w:val="20"/>
          <w:szCs w:val="20"/>
          <w:lang w:val="tr-TR"/>
        </w:rPr>
        <w:t>Başvuru</w:t>
      </w:r>
      <w:r w:rsidR="003D60A0"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Sahibi ‘ne</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 </w:t>
      </w:r>
      <w:bookmarkEnd w:id="0"/>
      <w:r w:rsidRPr="00E547E1">
        <w:rPr>
          <w:rFonts w:ascii="Times New Roman" w:eastAsiaTheme="minorHAnsi" w:hAnsi="Times New Roman" w:cs="Times New Roman"/>
          <w:sz w:val="20"/>
          <w:szCs w:val="20"/>
          <w:lang w:val="tr-TR"/>
        </w:rPr>
        <w:t xml:space="preserve">ile </w:t>
      </w:r>
      <w:r w:rsidR="00990AA6" w:rsidRPr="00E547E1">
        <w:rPr>
          <w:rFonts w:ascii="Times New Roman" w:eastAsiaTheme="minorHAnsi" w:hAnsi="Times New Roman" w:cs="Times New Roman"/>
          <w:sz w:val="20"/>
          <w:szCs w:val="20"/>
          <w:lang w:val="tr-TR"/>
        </w:rPr>
        <w:t>sözleşme</w:t>
      </w:r>
      <w:r w:rsidRPr="00E547E1">
        <w:rPr>
          <w:rFonts w:ascii="Times New Roman" w:eastAsiaTheme="minorHAnsi" w:hAnsi="Times New Roman" w:cs="Times New Roman"/>
          <w:sz w:val="20"/>
          <w:szCs w:val="20"/>
          <w:lang w:val="tr-TR"/>
        </w:rPr>
        <w:t xml:space="preserve"> imzalama ve projenin uygulanması ile ilgili tüm</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islerde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 karsısında kendilerini temsil etme yetkisi verirler.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3. </w:t>
      </w:r>
      <w:r w:rsidR="00990AA6" w:rsidRPr="00E547E1">
        <w:rPr>
          <w:rFonts w:ascii="Times New Roman" w:eastAsiaTheme="minorHAnsi" w:hAnsi="Times New Roman" w:cs="Times New Roman"/>
          <w:sz w:val="20"/>
          <w:szCs w:val="20"/>
          <w:lang w:val="tr-TR"/>
        </w:rPr>
        <w:t>Başvuru</w:t>
      </w:r>
      <w:r w:rsidRPr="00E547E1">
        <w:rPr>
          <w:rFonts w:ascii="Times New Roman" w:eastAsiaTheme="minorHAnsi" w:hAnsi="Times New Roman" w:cs="Times New Roman"/>
          <w:sz w:val="20"/>
          <w:szCs w:val="20"/>
          <w:lang w:val="tr-TR"/>
        </w:rPr>
        <w:t xml:space="preserve"> Sahibi ortaklarıyla düzenli olarak </w:t>
      </w:r>
      <w:r w:rsidR="00990AA6" w:rsidRPr="00E547E1">
        <w:rPr>
          <w:rFonts w:ascii="Times New Roman" w:eastAsiaTheme="minorHAnsi" w:hAnsi="Times New Roman" w:cs="Times New Roman"/>
          <w:sz w:val="20"/>
          <w:szCs w:val="20"/>
          <w:lang w:val="tr-TR"/>
        </w:rPr>
        <w:t>görüşerek</w:t>
      </w:r>
      <w:r w:rsidRPr="00E547E1">
        <w:rPr>
          <w:rFonts w:ascii="Times New Roman" w:eastAsiaTheme="minorHAnsi" w:hAnsi="Times New Roman" w:cs="Times New Roman"/>
          <w:sz w:val="20"/>
          <w:szCs w:val="20"/>
          <w:lang w:val="tr-TR"/>
        </w:rPr>
        <w:t xml:space="preserve"> onları projenin durumundan haberdar edecektir.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4. Tüm ortaklar,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Ajansı'na sunulan teknik ve mali raporların kopyalarını</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almalıdır.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5. Projeye </w:t>
      </w:r>
      <w:r w:rsidR="00990AA6" w:rsidRPr="00E547E1">
        <w:rPr>
          <w:rFonts w:ascii="Times New Roman" w:eastAsiaTheme="minorHAnsi" w:hAnsi="Times New Roman" w:cs="Times New Roman"/>
          <w:sz w:val="20"/>
          <w:szCs w:val="20"/>
          <w:lang w:val="tr-TR"/>
        </w:rPr>
        <w:t>ilişkin</w:t>
      </w:r>
      <w:r w:rsidRPr="00E547E1">
        <w:rPr>
          <w:rFonts w:ascii="Times New Roman" w:eastAsiaTheme="minorHAnsi" w:hAnsi="Times New Roman" w:cs="Times New Roman"/>
          <w:sz w:val="20"/>
          <w:szCs w:val="20"/>
          <w:lang w:val="tr-TR"/>
        </w:rPr>
        <w:t xml:space="preserve"> önemli </w:t>
      </w:r>
      <w:r w:rsidR="00990AA6" w:rsidRPr="00E547E1">
        <w:rPr>
          <w:rFonts w:ascii="Times New Roman" w:eastAsiaTheme="minorHAnsi" w:hAnsi="Times New Roman" w:cs="Times New Roman"/>
          <w:sz w:val="20"/>
          <w:szCs w:val="20"/>
          <w:lang w:val="tr-TR"/>
        </w:rPr>
        <w:t>değişiklik</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örneğin</w:t>
      </w:r>
      <w:r w:rsidRPr="00E547E1">
        <w:rPr>
          <w:rFonts w:ascii="Times New Roman" w:eastAsiaTheme="minorHAnsi" w:hAnsi="Times New Roman" w:cs="Times New Roman"/>
          <w:sz w:val="20"/>
          <w:szCs w:val="20"/>
          <w:lang w:val="tr-TR"/>
        </w:rPr>
        <w:t xml:space="preserve"> faaliyetler, ortaklar) talepleri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Kalkınma</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Ajansına sunulmadan önce tüm ortaklar tarafından kabul </w:t>
      </w:r>
      <w:r w:rsidR="00990AA6" w:rsidRPr="00E547E1">
        <w:rPr>
          <w:rFonts w:ascii="Times New Roman" w:eastAsiaTheme="minorHAnsi" w:hAnsi="Times New Roman" w:cs="Times New Roman"/>
          <w:sz w:val="20"/>
          <w:szCs w:val="20"/>
          <w:lang w:val="tr-TR"/>
        </w:rPr>
        <w:t>edilmiş</w:t>
      </w:r>
      <w:r w:rsidRPr="00E547E1">
        <w:rPr>
          <w:rFonts w:ascii="Times New Roman" w:eastAsiaTheme="minorHAnsi" w:hAnsi="Times New Roman" w:cs="Times New Roman"/>
          <w:sz w:val="20"/>
          <w:szCs w:val="20"/>
          <w:lang w:val="tr-TR"/>
        </w:rPr>
        <w:t xml:space="preserve"> olmalıdır. Böyle bir </w:t>
      </w:r>
      <w:r w:rsidR="003D60A0" w:rsidRPr="00E547E1">
        <w:rPr>
          <w:rFonts w:ascii="Times New Roman" w:eastAsiaTheme="minorHAnsi" w:hAnsi="Times New Roman" w:cs="Times New Roman"/>
          <w:sz w:val="20"/>
          <w:szCs w:val="20"/>
          <w:lang w:val="tr-TR"/>
        </w:rPr>
        <w:t xml:space="preserve">anlaşmaya </w:t>
      </w:r>
      <w:r w:rsidR="00990AA6" w:rsidRPr="00E547E1">
        <w:rPr>
          <w:rFonts w:ascii="Times New Roman" w:eastAsiaTheme="minorHAnsi" w:hAnsi="Times New Roman" w:cs="Times New Roman"/>
          <w:sz w:val="20"/>
          <w:szCs w:val="20"/>
          <w:lang w:val="tr-TR"/>
        </w:rPr>
        <w:t>varılamadığı</w:t>
      </w:r>
      <w:r w:rsidRPr="00E547E1">
        <w:rPr>
          <w:rFonts w:ascii="Times New Roman" w:eastAsiaTheme="minorHAnsi" w:hAnsi="Times New Roman" w:cs="Times New Roman"/>
          <w:sz w:val="20"/>
          <w:szCs w:val="20"/>
          <w:lang w:val="tr-TR"/>
        </w:rPr>
        <w:t xml:space="preserve"> takdirde, </w:t>
      </w:r>
      <w:r w:rsidR="00990AA6" w:rsidRPr="00E547E1">
        <w:rPr>
          <w:rFonts w:ascii="Times New Roman" w:eastAsiaTheme="minorHAnsi" w:hAnsi="Times New Roman" w:cs="Times New Roman"/>
          <w:sz w:val="20"/>
          <w:szCs w:val="20"/>
          <w:lang w:val="tr-TR"/>
        </w:rPr>
        <w:t>Başvuru</w:t>
      </w:r>
      <w:r w:rsidRPr="00E547E1">
        <w:rPr>
          <w:rFonts w:ascii="Times New Roman" w:eastAsiaTheme="minorHAnsi" w:hAnsi="Times New Roman" w:cs="Times New Roman"/>
          <w:sz w:val="20"/>
          <w:szCs w:val="20"/>
          <w:lang w:val="tr-TR"/>
        </w:rPr>
        <w:t xml:space="preserve"> Sahibi, </w:t>
      </w:r>
      <w:r w:rsidR="00990AA6" w:rsidRPr="00E547E1">
        <w:rPr>
          <w:rFonts w:ascii="Times New Roman" w:eastAsiaTheme="minorHAnsi" w:hAnsi="Times New Roman" w:cs="Times New Roman"/>
          <w:sz w:val="20"/>
          <w:szCs w:val="20"/>
          <w:lang w:val="tr-TR"/>
        </w:rPr>
        <w:t>değişiklik</w:t>
      </w:r>
      <w:r w:rsidRPr="00E547E1">
        <w:rPr>
          <w:rFonts w:ascii="Times New Roman" w:eastAsiaTheme="minorHAnsi" w:hAnsi="Times New Roman" w:cs="Times New Roman"/>
          <w:sz w:val="20"/>
          <w:szCs w:val="20"/>
          <w:lang w:val="tr-TR"/>
        </w:rPr>
        <w:t xml:space="preserve"> taleplerini onay için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Ajansına sunarken bu durumu bildirmekle yükümlüdür.</w:t>
      </w:r>
    </w:p>
    <w:p w:rsidR="00873F3C" w:rsidRPr="00E547E1" w:rsidRDefault="00990AA6"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Doğu</w:t>
      </w:r>
      <w:r w:rsidR="00163A34" w:rsidRPr="00E547E1">
        <w:rPr>
          <w:rFonts w:ascii="Times New Roman" w:eastAsiaTheme="minorHAnsi" w:hAnsi="Times New Roman" w:cs="Times New Roman"/>
          <w:sz w:val="20"/>
          <w:szCs w:val="20"/>
          <w:lang w:val="tr-TR"/>
        </w:rPr>
        <w:t xml:space="preserve"> Akdeniz Kalkınma Ajansı'na sunulan teklifin </w:t>
      </w:r>
      <w:r w:rsidRPr="00E547E1">
        <w:rPr>
          <w:rFonts w:ascii="Times New Roman" w:eastAsiaTheme="minorHAnsi" w:hAnsi="Times New Roman" w:cs="Times New Roman"/>
          <w:sz w:val="20"/>
          <w:szCs w:val="20"/>
          <w:lang w:val="tr-TR"/>
        </w:rPr>
        <w:t>içeriğini</w:t>
      </w:r>
      <w:r w:rsidR="00163A34" w:rsidRPr="00E547E1">
        <w:rPr>
          <w:rFonts w:ascii="Times New Roman" w:eastAsiaTheme="minorHAnsi" w:hAnsi="Times New Roman" w:cs="Times New Roman"/>
          <w:sz w:val="20"/>
          <w:szCs w:val="20"/>
          <w:lang w:val="tr-TR"/>
        </w:rPr>
        <w:t xml:space="preserve"> okuyarak </w:t>
      </w:r>
      <w:r w:rsidR="003D60A0" w:rsidRPr="00E547E1">
        <w:rPr>
          <w:rFonts w:ascii="Times New Roman" w:eastAsiaTheme="minorHAnsi" w:hAnsi="Times New Roman" w:cs="Times New Roman"/>
          <w:sz w:val="20"/>
          <w:szCs w:val="20"/>
          <w:lang w:val="tr-TR"/>
        </w:rPr>
        <w:t xml:space="preserve">onaylamış </w:t>
      </w:r>
      <w:r w:rsidR="00163A34" w:rsidRPr="00E547E1">
        <w:rPr>
          <w:rFonts w:ascii="Times New Roman" w:eastAsiaTheme="minorHAnsi" w:hAnsi="Times New Roman" w:cs="Times New Roman"/>
          <w:sz w:val="20"/>
          <w:szCs w:val="20"/>
          <w:lang w:val="tr-TR"/>
        </w:rPr>
        <w:t>bulunuyorum.</w:t>
      </w:r>
      <w:r w:rsidR="00873F3C" w:rsidRPr="00E547E1">
        <w:rPr>
          <w:rFonts w:ascii="Times New Roman" w:eastAsiaTheme="minorHAnsi" w:hAnsi="Times New Roman" w:cs="Times New Roman"/>
          <w:sz w:val="20"/>
          <w:szCs w:val="20"/>
          <w:lang w:val="tr-TR"/>
        </w:rPr>
        <w:t xml:space="preserve">  </w:t>
      </w:r>
    </w:p>
    <w:p w:rsidR="00163A34" w:rsidRPr="00E547E1" w:rsidRDefault="00163A34" w:rsidP="00626814">
      <w:pPr>
        <w:widowControl/>
        <w:autoSpaceDE w:val="0"/>
        <w:autoSpaceDN w:val="0"/>
        <w:spacing w:after="240" w:line="240" w:lineRule="auto"/>
        <w:textAlignment w:val="auto"/>
        <w:rPr>
          <w:rFonts w:ascii="Times New Roman" w:hAnsi="Times New Roman" w:cs="Times New Roman"/>
          <w:bCs/>
          <w:iCs/>
          <w:sz w:val="20"/>
          <w:szCs w:val="20"/>
          <w:lang w:val="tr-TR"/>
        </w:rPr>
      </w:pPr>
      <w:r w:rsidRPr="00E547E1">
        <w:rPr>
          <w:rFonts w:ascii="Times New Roman" w:eastAsiaTheme="minorHAnsi" w:hAnsi="Times New Roman" w:cs="Times New Roman"/>
          <w:sz w:val="20"/>
          <w:szCs w:val="20"/>
          <w:lang w:val="tr-TR"/>
        </w:rPr>
        <w:t xml:space="preserve">Yukarıda belirtilen iyi </w:t>
      </w:r>
      <w:r w:rsidR="00990AA6" w:rsidRPr="00E547E1">
        <w:rPr>
          <w:rFonts w:ascii="Times New Roman" w:eastAsiaTheme="minorHAnsi" w:hAnsi="Times New Roman" w:cs="Times New Roman"/>
          <w:sz w:val="20"/>
          <w:szCs w:val="20"/>
          <w:lang w:val="tr-TR"/>
        </w:rPr>
        <w:t>ortaklığın</w:t>
      </w:r>
      <w:r w:rsidRPr="00E547E1">
        <w:rPr>
          <w:rFonts w:ascii="Times New Roman" w:eastAsiaTheme="minorHAnsi" w:hAnsi="Times New Roman" w:cs="Times New Roman"/>
          <w:sz w:val="20"/>
          <w:szCs w:val="20"/>
          <w:lang w:val="tr-TR"/>
        </w:rPr>
        <w:t xml:space="preserve"> esaslarına </w:t>
      </w:r>
      <w:r w:rsidR="00990AA6" w:rsidRPr="00E547E1">
        <w:rPr>
          <w:rFonts w:ascii="Times New Roman" w:eastAsiaTheme="minorHAnsi" w:hAnsi="Times New Roman" w:cs="Times New Roman"/>
          <w:sz w:val="20"/>
          <w:szCs w:val="20"/>
          <w:lang w:val="tr-TR"/>
        </w:rPr>
        <w:t>uyacağımı</w:t>
      </w:r>
      <w:r w:rsidRPr="00E547E1">
        <w:rPr>
          <w:rFonts w:ascii="Times New Roman" w:eastAsiaTheme="minorHAnsi" w:hAnsi="Times New Roman" w:cs="Times New Roman"/>
          <w:sz w:val="20"/>
          <w:szCs w:val="20"/>
          <w:lang w:val="tr-TR"/>
        </w:rPr>
        <w:t xml:space="preserve"> ve gereklerini yerine </w:t>
      </w:r>
      <w:r w:rsidR="00990AA6" w:rsidRPr="00E547E1">
        <w:rPr>
          <w:rFonts w:ascii="Times New Roman" w:eastAsiaTheme="minorHAnsi" w:hAnsi="Times New Roman" w:cs="Times New Roman"/>
          <w:sz w:val="20"/>
          <w:szCs w:val="20"/>
          <w:lang w:val="tr-TR"/>
        </w:rPr>
        <w:t>getireceğimi</w:t>
      </w:r>
      <w:r w:rsidRPr="00E547E1">
        <w:rPr>
          <w:rFonts w:ascii="Times New Roman" w:eastAsiaTheme="minorHAnsi" w:hAnsi="Times New Roman" w:cs="Times New Roman"/>
          <w:sz w:val="20"/>
          <w:szCs w:val="20"/>
          <w:lang w:val="tr-TR"/>
        </w:rPr>
        <w:t xml:space="preserve"> taahhüt</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ederim.</w:t>
      </w:r>
    </w:p>
    <w:p w:rsidR="00163A34" w:rsidRPr="00E547E1" w:rsidRDefault="00163A34" w:rsidP="00744F82">
      <w:pPr>
        <w:tabs>
          <w:tab w:val="left" w:pos="426"/>
        </w:tabs>
        <w:spacing w:before="120" w:after="120" w:line="300" w:lineRule="auto"/>
        <w:textAlignment w:val="auto"/>
        <w:rPr>
          <w:rFonts w:ascii="Times New Roman" w:hAnsi="Times New Roman" w:cs="Times New Roman"/>
          <w:bCs/>
          <w:i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744F82" w:rsidRPr="00E547E1" w:rsidTr="00A849A9">
        <w:trPr>
          <w:trHeight w:val="325"/>
        </w:trPr>
        <w:tc>
          <w:tcPr>
            <w:tcW w:w="9212" w:type="dxa"/>
            <w:gridSpan w:val="2"/>
            <w:vAlign w:val="center"/>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YETKİLİ KİŞİ</w:t>
            </w: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Adı Soyadı</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TC Kimlik No</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Kuruluşu</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Pozisyonu/ Konumu</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Tarih ve Yer</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val="707"/>
        </w:trPr>
        <w:tc>
          <w:tcPr>
            <w:tcW w:w="9212" w:type="dxa"/>
            <w:gridSpan w:val="2"/>
          </w:tcPr>
          <w:p w:rsidR="00744F82" w:rsidRPr="00E547E1" w:rsidRDefault="00744F82" w:rsidP="00A849A9">
            <w:pPr>
              <w:widowControl/>
              <w:tabs>
                <w:tab w:val="left" w:pos="1620"/>
              </w:tabs>
              <w:adjustRightInd/>
              <w:spacing w:line="24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İmza</w:t>
            </w:r>
          </w:p>
          <w:p w:rsidR="00744F82" w:rsidRPr="00E547E1" w:rsidRDefault="00744F82" w:rsidP="00A849A9">
            <w:pPr>
              <w:widowControl/>
              <w:tabs>
                <w:tab w:val="left" w:pos="1620"/>
              </w:tabs>
              <w:adjustRightInd/>
              <w:spacing w:line="24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Mühür veya Kaşe</w:t>
            </w:r>
          </w:p>
        </w:tc>
      </w:tr>
    </w:tbl>
    <w:p w:rsidR="00744F82" w:rsidRPr="00E547E1" w:rsidRDefault="00744F82" w:rsidP="00744F82">
      <w:pPr>
        <w:widowControl/>
        <w:adjustRightInd/>
        <w:spacing w:after="200" w:line="300" w:lineRule="auto"/>
        <w:jc w:val="left"/>
        <w:textAlignment w:val="auto"/>
        <w:rPr>
          <w:rFonts w:ascii="Times New Roman" w:hAnsi="Times New Roman" w:cs="Times New Roman"/>
          <w:b/>
          <w:bCs/>
          <w:iCs/>
          <w:sz w:val="20"/>
          <w:szCs w:val="20"/>
          <w:lang w:val="tr-TR"/>
        </w:rPr>
      </w:pPr>
    </w:p>
    <w:p w:rsidR="00E574F9" w:rsidRPr="00E547E1" w:rsidRDefault="00744F82" w:rsidP="001E06C2">
      <w:pPr>
        <w:spacing w:before="240" w:after="240" w:line="300" w:lineRule="auto"/>
        <w:rPr>
          <w:rFonts w:ascii="Times New Roman" w:hAnsi="Times New Roman" w:cs="Times New Roman"/>
        </w:rPr>
      </w:pPr>
      <w:r w:rsidRPr="00E547E1">
        <w:rPr>
          <w:rFonts w:ascii="Times New Roman" w:hAnsi="Times New Roman" w:cs="Times New Roman"/>
          <w:b/>
          <w:bCs/>
          <w:i/>
          <w:iCs/>
          <w:color w:val="548DD4" w:themeColor="text2" w:themeTint="99"/>
          <w:sz w:val="20"/>
          <w:szCs w:val="20"/>
          <w:lang w:val="tr-TR"/>
        </w:rPr>
        <w:t>Açıklama:</w:t>
      </w:r>
      <w:r w:rsidRPr="00E547E1">
        <w:rPr>
          <w:rFonts w:ascii="Times New Roman" w:hAnsi="Times New Roman" w:cs="Times New Roman"/>
          <w:b/>
          <w:bCs/>
          <w:iCs/>
          <w:color w:val="548DD4" w:themeColor="text2" w:themeTint="99"/>
          <w:sz w:val="20"/>
          <w:szCs w:val="20"/>
          <w:lang w:val="tr-TR"/>
        </w:rPr>
        <w:t xml:space="preserve"> </w:t>
      </w:r>
      <w:r w:rsidRPr="00E547E1">
        <w:rPr>
          <w:rFonts w:ascii="Times New Roman" w:hAnsi="Times New Roman" w:cs="Times New Roman"/>
          <w:sz w:val="20"/>
          <w:szCs w:val="20"/>
          <w:lang w:val="tr-TR"/>
        </w:rPr>
        <w:t>Her bir Ortak için ayrı ayrı doldurulacak ve sisteme yüklenecektir.</w:t>
      </w:r>
      <w:r w:rsidR="00CE2DA8" w:rsidRPr="00E547E1">
        <w:rPr>
          <w:rFonts w:ascii="Times New Roman" w:hAnsi="Times New Roman" w:cs="Times New Roman"/>
          <w:sz w:val="20"/>
          <w:szCs w:val="20"/>
          <w:lang w:val="tr-TR"/>
        </w:rPr>
        <w:t xml:space="preserve"> Projede ortak yok ise boş olarak </w:t>
      </w:r>
      <w:proofErr w:type="spellStart"/>
      <w:r w:rsidR="00CE2DA8" w:rsidRPr="00E547E1">
        <w:rPr>
          <w:rFonts w:ascii="Times New Roman" w:hAnsi="Times New Roman" w:cs="Times New Roman"/>
          <w:sz w:val="20"/>
          <w:szCs w:val="20"/>
          <w:lang w:val="tr-TR"/>
        </w:rPr>
        <w:t>KAYS’a</w:t>
      </w:r>
      <w:proofErr w:type="spellEnd"/>
      <w:r w:rsidR="00CE2DA8" w:rsidRPr="00E547E1">
        <w:rPr>
          <w:rFonts w:ascii="Times New Roman" w:hAnsi="Times New Roman" w:cs="Times New Roman"/>
          <w:sz w:val="20"/>
          <w:szCs w:val="20"/>
          <w:lang w:val="tr-TR"/>
        </w:rPr>
        <w:t xml:space="preserve"> yüklenecektir.</w:t>
      </w:r>
    </w:p>
    <w:sectPr w:rsidR="00E574F9" w:rsidRPr="00E54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8DD"/>
    <w:multiLevelType w:val="hybridMultilevel"/>
    <w:tmpl w:val="FDCC143A"/>
    <w:lvl w:ilvl="0" w:tplc="24F65D56">
      <w:start w:val="1"/>
      <w:numFmt w:val="lowerLetter"/>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B1"/>
    <w:rsid w:val="00000D5E"/>
    <w:rsid w:val="00000ECA"/>
    <w:rsid w:val="00001127"/>
    <w:rsid w:val="00001D76"/>
    <w:rsid w:val="0000213C"/>
    <w:rsid w:val="000032D0"/>
    <w:rsid w:val="00014F57"/>
    <w:rsid w:val="00017B41"/>
    <w:rsid w:val="000205C7"/>
    <w:rsid w:val="000219B2"/>
    <w:rsid w:val="000279E3"/>
    <w:rsid w:val="00027D2E"/>
    <w:rsid w:val="0003036A"/>
    <w:rsid w:val="000308AD"/>
    <w:rsid w:val="00031844"/>
    <w:rsid w:val="00032CCD"/>
    <w:rsid w:val="00033BDB"/>
    <w:rsid w:val="00042D12"/>
    <w:rsid w:val="00044485"/>
    <w:rsid w:val="000525A9"/>
    <w:rsid w:val="00052652"/>
    <w:rsid w:val="00052780"/>
    <w:rsid w:val="000533FB"/>
    <w:rsid w:val="00053C01"/>
    <w:rsid w:val="00054189"/>
    <w:rsid w:val="00054C0C"/>
    <w:rsid w:val="00057F67"/>
    <w:rsid w:val="00060274"/>
    <w:rsid w:val="0006309D"/>
    <w:rsid w:val="000637E0"/>
    <w:rsid w:val="000644F0"/>
    <w:rsid w:val="000667E5"/>
    <w:rsid w:val="000707F1"/>
    <w:rsid w:val="00071797"/>
    <w:rsid w:val="000734D2"/>
    <w:rsid w:val="00073666"/>
    <w:rsid w:val="0007573C"/>
    <w:rsid w:val="000766A2"/>
    <w:rsid w:val="00076E04"/>
    <w:rsid w:val="000813EB"/>
    <w:rsid w:val="00081D38"/>
    <w:rsid w:val="00082EAC"/>
    <w:rsid w:val="00084C95"/>
    <w:rsid w:val="00087128"/>
    <w:rsid w:val="00093B6C"/>
    <w:rsid w:val="00096867"/>
    <w:rsid w:val="000A10C3"/>
    <w:rsid w:val="000A29F6"/>
    <w:rsid w:val="000A3A98"/>
    <w:rsid w:val="000A5CE6"/>
    <w:rsid w:val="000A5E2F"/>
    <w:rsid w:val="000A7186"/>
    <w:rsid w:val="000A7D39"/>
    <w:rsid w:val="000B18E1"/>
    <w:rsid w:val="000B6B91"/>
    <w:rsid w:val="000B733E"/>
    <w:rsid w:val="000C12DB"/>
    <w:rsid w:val="000C5628"/>
    <w:rsid w:val="000D0235"/>
    <w:rsid w:val="000D50F7"/>
    <w:rsid w:val="000D74A1"/>
    <w:rsid w:val="000D7B2F"/>
    <w:rsid w:val="000E06B2"/>
    <w:rsid w:val="000E6F48"/>
    <w:rsid w:val="000F0258"/>
    <w:rsid w:val="000F1166"/>
    <w:rsid w:val="000F11A2"/>
    <w:rsid w:val="000F2CA0"/>
    <w:rsid w:val="000F52FA"/>
    <w:rsid w:val="000F591A"/>
    <w:rsid w:val="000F63AC"/>
    <w:rsid w:val="000F6FF2"/>
    <w:rsid w:val="00100B12"/>
    <w:rsid w:val="00100C68"/>
    <w:rsid w:val="00103B44"/>
    <w:rsid w:val="001040F0"/>
    <w:rsid w:val="00104594"/>
    <w:rsid w:val="0010585A"/>
    <w:rsid w:val="00106B6E"/>
    <w:rsid w:val="00110B69"/>
    <w:rsid w:val="0011172A"/>
    <w:rsid w:val="00112446"/>
    <w:rsid w:val="00114C9C"/>
    <w:rsid w:val="00121C74"/>
    <w:rsid w:val="00124F3F"/>
    <w:rsid w:val="001259AE"/>
    <w:rsid w:val="00126F65"/>
    <w:rsid w:val="00130319"/>
    <w:rsid w:val="00130DBA"/>
    <w:rsid w:val="00131CBA"/>
    <w:rsid w:val="0013378D"/>
    <w:rsid w:val="00134FFF"/>
    <w:rsid w:val="00136F67"/>
    <w:rsid w:val="00137DD5"/>
    <w:rsid w:val="00140B83"/>
    <w:rsid w:val="001419AB"/>
    <w:rsid w:val="0014237E"/>
    <w:rsid w:val="00145274"/>
    <w:rsid w:val="00147C03"/>
    <w:rsid w:val="0015082B"/>
    <w:rsid w:val="00152645"/>
    <w:rsid w:val="0015341F"/>
    <w:rsid w:val="00153B83"/>
    <w:rsid w:val="001554B3"/>
    <w:rsid w:val="00162F33"/>
    <w:rsid w:val="00163A34"/>
    <w:rsid w:val="001644BF"/>
    <w:rsid w:val="001647F3"/>
    <w:rsid w:val="00165550"/>
    <w:rsid w:val="00165CEC"/>
    <w:rsid w:val="00165DE4"/>
    <w:rsid w:val="0016737B"/>
    <w:rsid w:val="001708A2"/>
    <w:rsid w:val="001748A3"/>
    <w:rsid w:val="00174F2D"/>
    <w:rsid w:val="00176808"/>
    <w:rsid w:val="00176EF0"/>
    <w:rsid w:val="00180D9B"/>
    <w:rsid w:val="001813F5"/>
    <w:rsid w:val="00181946"/>
    <w:rsid w:val="0018263B"/>
    <w:rsid w:val="001834F3"/>
    <w:rsid w:val="00183ABE"/>
    <w:rsid w:val="00184CEC"/>
    <w:rsid w:val="0018526F"/>
    <w:rsid w:val="001853BF"/>
    <w:rsid w:val="001906F8"/>
    <w:rsid w:val="001919D0"/>
    <w:rsid w:val="00191A16"/>
    <w:rsid w:val="00191E7F"/>
    <w:rsid w:val="00194919"/>
    <w:rsid w:val="00195CE7"/>
    <w:rsid w:val="00195DB9"/>
    <w:rsid w:val="00197E20"/>
    <w:rsid w:val="001A283D"/>
    <w:rsid w:val="001A2BF7"/>
    <w:rsid w:val="001A40D2"/>
    <w:rsid w:val="001A4FD4"/>
    <w:rsid w:val="001A7219"/>
    <w:rsid w:val="001B24E9"/>
    <w:rsid w:val="001B2F78"/>
    <w:rsid w:val="001B30AA"/>
    <w:rsid w:val="001B50D4"/>
    <w:rsid w:val="001C0451"/>
    <w:rsid w:val="001C2360"/>
    <w:rsid w:val="001C7280"/>
    <w:rsid w:val="001C7AF7"/>
    <w:rsid w:val="001D256F"/>
    <w:rsid w:val="001D3609"/>
    <w:rsid w:val="001D4820"/>
    <w:rsid w:val="001D4B9F"/>
    <w:rsid w:val="001D7EA4"/>
    <w:rsid w:val="001E06C2"/>
    <w:rsid w:val="001E1EB9"/>
    <w:rsid w:val="001E6A19"/>
    <w:rsid w:val="001F1728"/>
    <w:rsid w:val="001F18B2"/>
    <w:rsid w:val="001F3842"/>
    <w:rsid w:val="001F4201"/>
    <w:rsid w:val="001F5D28"/>
    <w:rsid w:val="001F6F5F"/>
    <w:rsid w:val="001F7B28"/>
    <w:rsid w:val="001F7DE7"/>
    <w:rsid w:val="00200E6C"/>
    <w:rsid w:val="0020134D"/>
    <w:rsid w:val="002028B9"/>
    <w:rsid w:val="0020540C"/>
    <w:rsid w:val="002118C5"/>
    <w:rsid w:val="002124F1"/>
    <w:rsid w:val="00212B65"/>
    <w:rsid w:val="002143F4"/>
    <w:rsid w:val="00216636"/>
    <w:rsid w:val="00216A9F"/>
    <w:rsid w:val="002173AC"/>
    <w:rsid w:val="00222C84"/>
    <w:rsid w:val="00224497"/>
    <w:rsid w:val="00226F2D"/>
    <w:rsid w:val="00227D97"/>
    <w:rsid w:val="00230AFD"/>
    <w:rsid w:val="00232193"/>
    <w:rsid w:val="002328EF"/>
    <w:rsid w:val="0023627D"/>
    <w:rsid w:val="00236ACF"/>
    <w:rsid w:val="0023741C"/>
    <w:rsid w:val="00240FCF"/>
    <w:rsid w:val="0024141B"/>
    <w:rsid w:val="002422A1"/>
    <w:rsid w:val="002478DC"/>
    <w:rsid w:val="00250A20"/>
    <w:rsid w:val="002514C4"/>
    <w:rsid w:val="00251B38"/>
    <w:rsid w:val="00252020"/>
    <w:rsid w:val="002521B5"/>
    <w:rsid w:val="00254D5F"/>
    <w:rsid w:val="00255282"/>
    <w:rsid w:val="002622F4"/>
    <w:rsid w:val="0026241C"/>
    <w:rsid w:val="002633C3"/>
    <w:rsid w:val="00263809"/>
    <w:rsid w:val="00264E4F"/>
    <w:rsid w:val="00267756"/>
    <w:rsid w:val="002700C6"/>
    <w:rsid w:val="00272ABD"/>
    <w:rsid w:val="00275BDE"/>
    <w:rsid w:val="00276C98"/>
    <w:rsid w:val="002818BB"/>
    <w:rsid w:val="00285D47"/>
    <w:rsid w:val="00287116"/>
    <w:rsid w:val="002876B5"/>
    <w:rsid w:val="002877F8"/>
    <w:rsid w:val="0029095C"/>
    <w:rsid w:val="00290CAF"/>
    <w:rsid w:val="00293F9E"/>
    <w:rsid w:val="002958DE"/>
    <w:rsid w:val="00296FEC"/>
    <w:rsid w:val="002A112D"/>
    <w:rsid w:val="002A14A0"/>
    <w:rsid w:val="002A1F68"/>
    <w:rsid w:val="002A2C62"/>
    <w:rsid w:val="002A3283"/>
    <w:rsid w:val="002A39FD"/>
    <w:rsid w:val="002A74C2"/>
    <w:rsid w:val="002B20F0"/>
    <w:rsid w:val="002B2D6D"/>
    <w:rsid w:val="002B45CD"/>
    <w:rsid w:val="002B5D50"/>
    <w:rsid w:val="002B5DBE"/>
    <w:rsid w:val="002B5FB6"/>
    <w:rsid w:val="002C3AD6"/>
    <w:rsid w:val="002C3F70"/>
    <w:rsid w:val="002C4F7F"/>
    <w:rsid w:val="002D01CD"/>
    <w:rsid w:val="002D0BDB"/>
    <w:rsid w:val="002D60D8"/>
    <w:rsid w:val="002D633B"/>
    <w:rsid w:val="002D742A"/>
    <w:rsid w:val="002E10DC"/>
    <w:rsid w:val="002E1AE9"/>
    <w:rsid w:val="002E26B2"/>
    <w:rsid w:val="002E27E4"/>
    <w:rsid w:val="002E38F7"/>
    <w:rsid w:val="002E5AE2"/>
    <w:rsid w:val="002E5D23"/>
    <w:rsid w:val="002F3962"/>
    <w:rsid w:val="002F5823"/>
    <w:rsid w:val="003012A4"/>
    <w:rsid w:val="00302D47"/>
    <w:rsid w:val="003031AF"/>
    <w:rsid w:val="00305EB8"/>
    <w:rsid w:val="003067E2"/>
    <w:rsid w:val="00306AC8"/>
    <w:rsid w:val="00306DB9"/>
    <w:rsid w:val="003115E4"/>
    <w:rsid w:val="0031265D"/>
    <w:rsid w:val="00312E67"/>
    <w:rsid w:val="00313634"/>
    <w:rsid w:val="0031575D"/>
    <w:rsid w:val="00320151"/>
    <w:rsid w:val="00322659"/>
    <w:rsid w:val="00322D9A"/>
    <w:rsid w:val="0032344B"/>
    <w:rsid w:val="003238DE"/>
    <w:rsid w:val="003246FE"/>
    <w:rsid w:val="003303E3"/>
    <w:rsid w:val="0033138A"/>
    <w:rsid w:val="00331E6A"/>
    <w:rsid w:val="003342E6"/>
    <w:rsid w:val="00335658"/>
    <w:rsid w:val="00341344"/>
    <w:rsid w:val="003435C6"/>
    <w:rsid w:val="00345D1F"/>
    <w:rsid w:val="00346544"/>
    <w:rsid w:val="0035064E"/>
    <w:rsid w:val="00350D55"/>
    <w:rsid w:val="00351147"/>
    <w:rsid w:val="00351944"/>
    <w:rsid w:val="00352230"/>
    <w:rsid w:val="003524CF"/>
    <w:rsid w:val="00352698"/>
    <w:rsid w:val="00352DB3"/>
    <w:rsid w:val="00352E67"/>
    <w:rsid w:val="00352F1D"/>
    <w:rsid w:val="003576B6"/>
    <w:rsid w:val="003578FF"/>
    <w:rsid w:val="003579EF"/>
    <w:rsid w:val="0036110A"/>
    <w:rsid w:val="003613BE"/>
    <w:rsid w:val="003618C0"/>
    <w:rsid w:val="00362C00"/>
    <w:rsid w:val="003630AF"/>
    <w:rsid w:val="00363251"/>
    <w:rsid w:val="00366353"/>
    <w:rsid w:val="003671EB"/>
    <w:rsid w:val="00371109"/>
    <w:rsid w:val="003744E2"/>
    <w:rsid w:val="00374668"/>
    <w:rsid w:val="0037641D"/>
    <w:rsid w:val="0037673E"/>
    <w:rsid w:val="00377BD8"/>
    <w:rsid w:val="00377C49"/>
    <w:rsid w:val="00382865"/>
    <w:rsid w:val="00383814"/>
    <w:rsid w:val="00385995"/>
    <w:rsid w:val="00385EDF"/>
    <w:rsid w:val="0038720E"/>
    <w:rsid w:val="00387256"/>
    <w:rsid w:val="003879E2"/>
    <w:rsid w:val="00387D5E"/>
    <w:rsid w:val="00387ED6"/>
    <w:rsid w:val="0039065B"/>
    <w:rsid w:val="00390B09"/>
    <w:rsid w:val="00393B89"/>
    <w:rsid w:val="003953BB"/>
    <w:rsid w:val="00397CF5"/>
    <w:rsid w:val="003A2136"/>
    <w:rsid w:val="003A6A64"/>
    <w:rsid w:val="003A6EF5"/>
    <w:rsid w:val="003A7871"/>
    <w:rsid w:val="003B0F22"/>
    <w:rsid w:val="003B1660"/>
    <w:rsid w:val="003C1032"/>
    <w:rsid w:val="003C3E49"/>
    <w:rsid w:val="003C50ED"/>
    <w:rsid w:val="003C6B69"/>
    <w:rsid w:val="003C6CE0"/>
    <w:rsid w:val="003D151A"/>
    <w:rsid w:val="003D1E92"/>
    <w:rsid w:val="003D3626"/>
    <w:rsid w:val="003D60A0"/>
    <w:rsid w:val="003D6CEA"/>
    <w:rsid w:val="003D70D2"/>
    <w:rsid w:val="003D7D97"/>
    <w:rsid w:val="003E080E"/>
    <w:rsid w:val="003E123E"/>
    <w:rsid w:val="003E18A7"/>
    <w:rsid w:val="003E62CA"/>
    <w:rsid w:val="003E64F8"/>
    <w:rsid w:val="003E6CE8"/>
    <w:rsid w:val="003E70CC"/>
    <w:rsid w:val="003E7809"/>
    <w:rsid w:val="003E780E"/>
    <w:rsid w:val="003E7F8B"/>
    <w:rsid w:val="003F1183"/>
    <w:rsid w:val="003F1D4C"/>
    <w:rsid w:val="003F32DF"/>
    <w:rsid w:val="003F623D"/>
    <w:rsid w:val="003F6DF0"/>
    <w:rsid w:val="0040248C"/>
    <w:rsid w:val="004041F3"/>
    <w:rsid w:val="00413D04"/>
    <w:rsid w:val="00415DDE"/>
    <w:rsid w:val="0041792E"/>
    <w:rsid w:val="0042294D"/>
    <w:rsid w:val="00422D21"/>
    <w:rsid w:val="00430301"/>
    <w:rsid w:val="00431032"/>
    <w:rsid w:val="00433C21"/>
    <w:rsid w:val="0043497E"/>
    <w:rsid w:val="0043590C"/>
    <w:rsid w:val="004365D0"/>
    <w:rsid w:val="004401A3"/>
    <w:rsid w:val="00447666"/>
    <w:rsid w:val="00450BE5"/>
    <w:rsid w:val="00450E78"/>
    <w:rsid w:val="00455532"/>
    <w:rsid w:val="0046705B"/>
    <w:rsid w:val="0046791F"/>
    <w:rsid w:val="0047308D"/>
    <w:rsid w:val="00476FD3"/>
    <w:rsid w:val="004776D8"/>
    <w:rsid w:val="00477DB0"/>
    <w:rsid w:val="0048074E"/>
    <w:rsid w:val="0048385E"/>
    <w:rsid w:val="00484C1A"/>
    <w:rsid w:val="00485E24"/>
    <w:rsid w:val="00490F84"/>
    <w:rsid w:val="00492782"/>
    <w:rsid w:val="004927CA"/>
    <w:rsid w:val="004A342A"/>
    <w:rsid w:val="004B5DF9"/>
    <w:rsid w:val="004C0B5D"/>
    <w:rsid w:val="004C0E6A"/>
    <w:rsid w:val="004C2176"/>
    <w:rsid w:val="004C6248"/>
    <w:rsid w:val="004C7232"/>
    <w:rsid w:val="004C76EE"/>
    <w:rsid w:val="004D03FB"/>
    <w:rsid w:val="004D2783"/>
    <w:rsid w:val="004D31C9"/>
    <w:rsid w:val="004D4A46"/>
    <w:rsid w:val="004D6196"/>
    <w:rsid w:val="004E1DFF"/>
    <w:rsid w:val="004E77B6"/>
    <w:rsid w:val="004E795F"/>
    <w:rsid w:val="004F1D36"/>
    <w:rsid w:val="004F21CE"/>
    <w:rsid w:val="004F3079"/>
    <w:rsid w:val="004F4F1F"/>
    <w:rsid w:val="004F5E5B"/>
    <w:rsid w:val="004F66E6"/>
    <w:rsid w:val="00504CF3"/>
    <w:rsid w:val="0050509D"/>
    <w:rsid w:val="00507E8B"/>
    <w:rsid w:val="00510813"/>
    <w:rsid w:val="005111EE"/>
    <w:rsid w:val="00511D11"/>
    <w:rsid w:val="00513B1A"/>
    <w:rsid w:val="00516AD3"/>
    <w:rsid w:val="00517DD0"/>
    <w:rsid w:val="0052135B"/>
    <w:rsid w:val="00521D48"/>
    <w:rsid w:val="005222C5"/>
    <w:rsid w:val="00522C3D"/>
    <w:rsid w:val="005237B8"/>
    <w:rsid w:val="0052668E"/>
    <w:rsid w:val="005306BD"/>
    <w:rsid w:val="00531445"/>
    <w:rsid w:val="00532F83"/>
    <w:rsid w:val="00533A98"/>
    <w:rsid w:val="005353BC"/>
    <w:rsid w:val="00536123"/>
    <w:rsid w:val="00536149"/>
    <w:rsid w:val="00536249"/>
    <w:rsid w:val="00537635"/>
    <w:rsid w:val="005377D3"/>
    <w:rsid w:val="00540597"/>
    <w:rsid w:val="00541625"/>
    <w:rsid w:val="00542601"/>
    <w:rsid w:val="005440A7"/>
    <w:rsid w:val="0054511C"/>
    <w:rsid w:val="00545691"/>
    <w:rsid w:val="00550B25"/>
    <w:rsid w:val="0055444A"/>
    <w:rsid w:val="00557564"/>
    <w:rsid w:val="0056114B"/>
    <w:rsid w:val="00561940"/>
    <w:rsid w:val="00561D58"/>
    <w:rsid w:val="00561FD5"/>
    <w:rsid w:val="00564175"/>
    <w:rsid w:val="00576B4F"/>
    <w:rsid w:val="00576B5A"/>
    <w:rsid w:val="005772E3"/>
    <w:rsid w:val="00583F00"/>
    <w:rsid w:val="00586286"/>
    <w:rsid w:val="00587ADE"/>
    <w:rsid w:val="00590C52"/>
    <w:rsid w:val="005916B8"/>
    <w:rsid w:val="00592B09"/>
    <w:rsid w:val="00595387"/>
    <w:rsid w:val="00595D03"/>
    <w:rsid w:val="00596474"/>
    <w:rsid w:val="005A1EC5"/>
    <w:rsid w:val="005A301A"/>
    <w:rsid w:val="005A3865"/>
    <w:rsid w:val="005A4E05"/>
    <w:rsid w:val="005A6D90"/>
    <w:rsid w:val="005A7297"/>
    <w:rsid w:val="005A759F"/>
    <w:rsid w:val="005B3BB8"/>
    <w:rsid w:val="005B4D07"/>
    <w:rsid w:val="005C3E6F"/>
    <w:rsid w:val="005C590A"/>
    <w:rsid w:val="005D1D3D"/>
    <w:rsid w:val="005D3315"/>
    <w:rsid w:val="005D5CD0"/>
    <w:rsid w:val="005D6A88"/>
    <w:rsid w:val="005D7450"/>
    <w:rsid w:val="005D7CB4"/>
    <w:rsid w:val="005E0654"/>
    <w:rsid w:val="005E13AF"/>
    <w:rsid w:val="005E27A5"/>
    <w:rsid w:val="005E367E"/>
    <w:rsid w:val="005E3F0E"/>
    <w:rsid w:val="005E6656"/>
    <w:rsid w:val="005E69E8"/>
    <w:rsid w:val="005F1C40"/>
    <w:rsid w:val="005F52C4"/>
    <w:rsid w:val="005F58CB"/>
    <w:rsid w:val="00600B69"/>
    <w:rsid w:val="006029C5"/>
    <w:rsid w:val="00602FA4"/>
    <w:rsid w:val="00604E10"/>
    <w:rsid w:val="00605726"/>
    <w:rsid w:val="00605CC1"/>
    <w:rsid w:val="00606699"/>
    <w:rsid w:val="00606BCD"/>
    <w:rsid w:val="00607B1A"/>
    <w:rsid w:val="006103F7"/>
    <w:rsid w:val="00610776"/>
    <w:rsid w:val="0061077B"/>
    <w:rsid w:val="00611475"/>
    <w:rsid w:val="00611F40"/>
    <w:rsid w:val="0061396A"/>
    <w:rsid w:val="006147EA"/>
    <w:rsid w:val="006169AC"/>
    <w:rsid w:val="006172B3"/>
    <w:rsid w:val="00620241"/>
    <w:rsid w:val="00623D7F"/>
    <w:rsid w:val="0062454C"/>
    <w:rsid w:val="00624EBB"/>
    <w:rsid w:val="00625614"/>
    <w:rsid w:val="00626814"/>
    <w:rsid w:val="00626B6D"/>
    <w:rsid w:val="00626F2B"/>
    <w:rsid w:val="00627E49"/>
    <w:rsid w:val="00631A27"/>
    <w:rsid w:val="00631D05"/>
    <w:rsid w:val="00632C5C"/>
    <w:rsid w:val="0063397D"/>
    <w:rsid w:val="006346D7"/>
    <w:rsid w:val="00635B17"/>
    <w:rsid w:val="00635DAB"/>
    <w:rsid w:val="00637041"/>
    <w:rsid w:val="0064275A"/>
    <w:rsid w:val="00645C61"/>
    <w:rsid w:val="006479CC"/>
    <w:rsid w:val="006521B0"/>
    <w:rsid w:val="0065529E"/>
    <w:rsid w:val="006563E8"/>
    <w:rsid w:val="006568C1"/>
    <w:rsid w:val="0066095A"/>
    <w:rsid w:val="00661DD4"/>
    <w:rsid w:val="00663149"/>
    <w:rsid w:val="00667362"/>
    <w:rsid w:val="00671C23"/>
    <w:rsid w:val="006760B1"/>
    <w:rsid w:val="00676999"/>
    <w:rsid w:val="00680FD7"/>
    <w:rsid w:val="00682927"/>
    <w:rsid w:val="00683D59"/>
    <w:rsid w:val="006848FC"/>
    <w:rsid w:val="006863A2"/>
    <w:rsid w:val="00687DE0"/>
    <w:rsid w:val="00691F76"/>
    <w:rsid w:val="00694462"/>
    <w:rsid w:val="006945F8"/>
    <w:rsid w:val="00697DD1"/>
    <w:rsid w:val="006A0409"/>
    <w:rsid w:val="006A0602"/>
    <w:rsid w:val="006A1826"/>
    <w:rsid w:val="006B231E"/>
    <w:rsid w:val="006B24D8"/>
    <w:rsid w:val="006B3806"/>
    <w:rsid w:val="006B42AF"/>
    <w:rsid w:val="006B5EF4"/>
    <w:rsid w:val="006B6177"/>
    <w:rsid w:val="006C1C35"/>
    <w:rsid w:val="006C23F1"/>
    <w:rsid w:val="006C3D3C"/>
    <w:rsid w:val="006C529C"/>
    <w:rsid w:val="006C5882"/>
    <w:rsid w:val="006C60BC"/>
    <w:rsid w:val="006D3D7C"/>
    <w:rsid w:val="006D5EFA"/>
    <w:rsid w:val="006E2526"/>
    <w:rsid w:val="006E3123"/>
    <w:rsid w:val="006E4DE1"/>
    <w:rsid w:val="006E5419"/>
    <w:rsid w:val="006E54FF"/>
    <w:rsid w:val="006E5679"/>
    <w:rsid w:val="006E68D8"/>
    <w:rsid w:val="006E7357"/>
    <w:rsid w:val="006E756E"/>
    <w:rsid w:val="006E780A"/>
    <w:rsid w:val="006F1C32"/>
    <w:rsid w:val="006F509E"/>
    <w:rsid w:val="006F75C4"/>
    <w:rsid w:val="0070398D"/>
    <w:rsid w:val="00705AEA"/>
    <w:rsid w:val="007068AD"/>
    <w:rsid w:val="007069FE"/>
    <w:rsid w:val="0071130D"/>
    <w:rsid w:val="00711DC0"/>
    <w:rsid w:val="007166DF"/>
    <w:rsid w:val="00717D7F"/>
    <w:rsid w:val="007232B2"/>
    <w:rsid w:val="00723816"/>
    <w:rsid w:val="00725E2B"/>
    <w:rsid w:val="00726A46"/>
    <w:rsid w:val="00727F6B"/>
    <w:rsid w:val="007303BE"/>
    <w:rsid w:val="007311D5"/>
    <w:rsid w:val="00731DFE"/>
    <w:rsid w:val="00731E8F"/>
    <w:rsid w:val="00733446"/>
    <w:rsid w:val="007336A9"/>
    <w:rsid w:val="007347B0"/>
    <w:rsid w:val="00734D99"/>
    <w:rsid w:val="00735350"/>
    <w:rsid w:val="007357C6"/>
    <w:rsid w:val="00735A7C"/>
    <w:rsid w:val="0073691F"/>
    <w:rsid w:val="0073799A"/>
    <w:rsid w:val="00737DCD"/>
    <w:rsid w:val="00740676"/>
    <w:rsid w:val="00741129"/>
    <w:rsid w:val="00741E16"/>
    <w:rsid w:val="007422A0"/>
    <w:rsid w:val="007425EA"/>
    <w:rsid w:val="00744F82"/>
    <w:rsid w:val="00745681"/>
    <w:rsid w:val="00745956"/>
    <w:rsid w:val="007459B6"/>
    <w:rsid w:val="00750686"/>
    <w:rsid w:val="00755AFA"/>
    <w:rsid w:val="00755E20"/>
    <w:rsid w:val="0075621A"/>
    <w:rsid w:val="00756D6C"/>
    <w:rsid w:val="00760DA3"/>
    <w:rsid w:val="00764566"/>
    <w:rsid w:val="00765F49"/>
    <w:rsid w:val="007668B8"/>
    <w:rsid w:val="00767811"/>
    <w:rsid w:val="007702E7"/>
    <w:rsid w:val="007709F3"/>
    <w:rsid w:val="00771D53"/>
    <w:rsid w:val="0078051A"/>
    <w:rsid w:val="00780E45"/>
    <w:rsid w:val="00781DEE"/>
    <w:rsid w:val="00783359"/>
    <w:rsid w:val="00784D4A"/>
    <w:rsid w:val="0078681F"/>
    <w:rsid w:val="00790C62"/>
    <w:rsid w:val="00794FEE"/>
    <w:rsid w:val="00797658"/>
    <w:rsid w:val="00797801"/>
    <w:rsid w:val="007A15EC"/>
    <w:rsid w:val="007A3751"/>
    <w:rsid w:val="007A3C1E"/>
    <w:rsid w:val="007A428F"/>
    <w:rsid w:val="007A4FE6"/>
    <w:rsid w:val="007A6F53"/>
    <w:rsid w:val="007A7268"/>
    <w:rsid w:val="007B06EB"/>
    <w:rsid w:val="007B30BC"/>
    <w:rsid w:val="007B52DE"/>
    <w:rsid w:val="007C2F6E"/>
    <w:rsid w:val="007D053E"/>
    <w:rsid w:val="007D17F1"/>
    <w:rsid w:val="007D2A28"/>
    <w:rsid w:val="007D626A"/>
    <w:rsid w:val="007E0FDA"/>
    <w:rsid w:val="007E17E9"/>
    <w:rsid w:val="007E20B3"/>
    <w:rsid w:val="007E64A0"/>
    <w:rsid w:val="007E6A75"/>
    <w:rsid w:val="007F1BB4"/>
    <w:rsid w:val="007F2B78"/>
    <w:rsid w:val="007F5C9A"/>
    <w:rsid w:val="007F6834"/>
    <w:rsid w:val="007F6B20"/>
    <w:rsid w:val="007F6D9C"/>
    <w:rsid w:val="00802872"/>
    <w:rsid w:val="00802ED4"/>
    <w:rsid w:val="0080496F"/>
    <w:rsid w:val="00806126"/>
    <w:rsid w:val="00807B6D"/>
    <w:rsid w:val="00807DB2"/>
    <w:rsid w:val="00810D24"/>
    <w:rsid w:val="00811651"/>
    <w:rsid w:val="00815213"/>
    <w:rsid w:val="0081530E"/>
    <w:rsid w:val="0082066C"/>
    <w:rsid w:val="00822420"/>
    <w:rsid w:val="008245C4"/>
    <w:rsid w:val="0082685B"/>
    <w:rsid w:val="00826BB0"/>
    <w:rsid w:val="00826C61"/>
    <w:rsid w:val="00827CAA"/>
    <w:rsid w:val="0083046C"/>
    <w:rsid w:val="00830E8F"/>
    <w:rsid w:val="00831289"/>
    <w:rsid w:val="008312A7"/>
    <w:rsid w:val="00833536"/>
    <w:rsid w:val="0083370E"/>
    <w:rsid w:val="00834E0F"/>
    <w:rsid w:val="008357D3"/>
    <w:rsid w:val="008373D8"/>
    <w:rsid w:val="00837969"/>
    <w:rsid w:val="00843AD8"/>
    <w:rsid w:val="00845514"/>
    <w:rsid w:val="008464F2"/>
    <w:rsid w:val="0084717E"/>
    <w:rsid w:val="00850301"/>
    <w:rsid w:val="00850FB1"/>
    <w:rsid w:val="00853D97"/>
    <w:rsid w:val="00854C73"/>
    <w:rsid w:val="008554E8"/>
    <w:rsid w:val="00856CCA"/>
    <w:rsid w:val="00856F29"/>
    <w:rsid w:val="00860BF0"/>
    <w:rsid w:val="00861443"/>
    <w:rsid w:val="0086233F"/>
    <w:rsid w:val="00862A0B"/>
    <w:rsid w:val="0086693F"/>
    <w:rsid w:val="00866D00"/>
    <w:rsid w:val="00866E31"/>
    <w:rsid w:val="00867203"/>
    <w:rsid w:val="00867726"/>
    <w:rsid w:val="00867A64"/>
    <w:rsid w:val="008707CC"/>
    <w:rsid w:val="00870E3E"/>
    <w:rsid w:val="00871827"/>
    <w:rsid w:val="0087337B"/>
    <w:rsid w:val="00873F3C"/>
    <w:rsid w:val="00880393"/>
    <w:rsid w:val="0088098E"/>
    <w:rsid w:val="00880C25"/>
    <w:rsid w:val="008812BE"/>
    <w:rsid w:val="00881351"/>
    <w:rsid w:val="00892A8F"/>
    <w:rsid w:val="008942CF"/>
    <w:rsid w:val="00894B78"/>
    <w:rsid w:val="00895593"/>
    <w:rsid w:val="00895A70"/>
    <w:rsid w:val="00897830"/>
    <w:rsid w:val="008A0D2F"/>
    <w:rsid w:val="008A0E77"/>
    <w:rsid w:val="008A3BAD"/>
    <w:rsid w:val="008A3F59"/>
    <w:rsid w:val="008A425D"/>
    <w:rsid w:val="008A5A41"/>
    <w:rsid w:val="008B3956"/>
    <w:rsid w:val="008B3D4F"/>
    <w:rsid w:val="008B77C2"/>
    <w:rsid w:val="008B7B39"/>
    <w:rsid w:val="008C0219"/>
    <w:rsid w:val="008C0F6C"/>
    <w:rsid w:val="008C1064"/>
    <w:rsid w:val="008C2102"/>
    <w:rsid w:val="008C2374"/>
    <w:rsid w:val="008C6C03"/>
    <w:rsid w:val="008D1D7A"/>
    <w:rsid w:val="008D52D4"/>
    <w:rsid w:val="008D58BA"/>
    <w:rsid w:val="008D73A6"/>
    <w:rsid w:val="008D74E3"/>
    <w:rsid w:val="008D7B05"/>
    <w:rsid w:val="008E00EA"/>
    <w:rsid w:val="008E2ABE"/>
    <w:rsid w:val="008E4C5A"/>
    <w:rsid w:val="008E624F"/>
    <w:rsid w:val="008E686E"/>
    <w:rsid w:val="008F0856"/>
    <w:rsid w:val="008F20C6"/>
    <w:rsid w:val="008F20FC"/>
    <w:rsid w:val="008F4759"/>
    <w:rsid w:val="008F47F5"/>
    <w:rsid w:val="00900B01"/>
    <w:rsid w:val="009022E1"/>
    <w:rsid w:val="00903687"/>
    <w:rsid w:val="009036CD"/>
    <w:rsid w:val="00905042"/>
    <w:rsid w:val="0091126B"/>
    <w:rsid w:val="00911AF3"/>
    <w:rsid w:val="00913E93"/>
    <w:rsid w:val="00914639"/>
    <w:rsid w:val="00914CD5"/>
    <w:rsid w:val="009176E4"/>
    <w:rsid w:val="009226F9"/>
    <w:rsid w:val="009233F3"/>
    <w:rsid w:val="00923581"/>
    <w:rsid w:val="00924C65"/>
    <w:rsid w:val="0092511F"/>
    <w:rsid w:val="0092571A"/>
    <w:rsid w:val="009262E2"/>
    <w:rsid w:val="0092644F"/>
    <w:rsid w:val="009303A7"/>
    <w:rsid w:val="0093290F"/>
    <w:rsid w:val="00932E30"/>
    <w:rsid w:val="009354BA"/>
    <w:rsid w:val="00940F45"/>
    <w:rsid w:val="00945779"/>
    <w:rsid w:val="00946DE8"/>
    <w:rsid w:val="0095220C"/>
    <w:rsid w:val="0095285A"/>
    <w:rsid w:val="009542F6"/>
    <w:rsid w:val="009563CE"/>
    <w:rsid w:val="009579FB"/>
    <w:rsid w:val="00961025"/>
    <w:rsid w:val="009660F8"/>
    <w:rsid w:val="00967FAE"/>
    <w:rsid w:val="00973A83"/>
    <w:rsid w:val="00974A23"/>
    <w:rsid w:val="009754DF"/>
    <w:rsid w:val="0097775E"/>
    <w:rsid w:val="009824B0"/>
    <w:rsid w:val="00982A94"/>
    <w:rsid w:val="00982B45"/>
    <w:rsid w:val="00984BA0"/>
    <w:rsid w:val="009858C9"/>
    <w:rsid w:val="00990AA6"/>
    <w:rsid w:val="00992062"/>
    <w:rsid w:val="00993A2A"/>
    <w:rsid w:val="00995422"/>
    <w:rsid w:val="009958F6"/>
    <w:rsid w:val="009A06C5"/>
    <w:rsid w:val="009A21AA"/>
    <w:rsid w:val="009A2F2A"/>
    <w:rsid w:val="009A376D"/>
    <w:rsid w:val="009A37D1"/>
    <w:rsid w:val="009A37FC"/>
    <w:rsid w:val="009A3D34"/>
    <w:rsid w:val="009A6A5E"/>
    <w:rsid w:val="009B1FD9"/>
    <w:rsid w:val="009B2623"/>
    <w:rsid w:val="009B3CB2"/>
    <w:rsid w:val="009B3CD5"/>
    <w:rsid w:val="009B49E6"/>
    <w:rsid w:val="009B50A8"/>
    <w:rsid w:val="009B6948"/>
    <w:rsid w:val="009C5CBC"/>
    <w:rsid w:val="009C6069"/>
    <w:rsid w:val="009C72F8"/>
    <w:rsid w:val="009D1910"/>
    <w:rsid w:val="009D42EE"/>
    <w:rsid w:val="009D7068"/>
    <w:rsid w:val="009E0CEF"/>
    <w:rsid w:val="009E1F2E"/>
    <w:rsid w:val="009E5173"/>
    <w:rsid w:val="009E685A"/>
    <w:rsid w:val="009E6BC8"/>
    <w:rsid w:val="009E7E66"/>
    <w:rsid w:val="009F0CDD"/>
    <w:rsid w:val="009F1F67"/>
    <w:rsid w:val="009F25E3"/>
    <w:rsid w:val="009F4D17"/>
    <w:rsid w:val="009F70FA"/>
    <w:rsid w:val="00A0193A"/>
    <w:rsid w:val="00A01F1B"/>
    <w:rsid w:val="00A02357"/>
    <w:rsid w:val="00A057F7"/>
    <w:rsid w:val="00A07EF4"/>
    <w:rsid w:val="00A100E6"/>
    <w:rsid w:val="00A104AD"/>
    <w:rsid w:val="00A10BA0"/>
    <w:rsid w:val="00A1261F"/>
    <w:rsid w:val="00A12660"/>
    <w:rsid w:val="00A13782"/>
    <w:rsid w:val="00A13D30"/>
    <w:rsid w:val="00A1507D"/>
    <w:rsid w:val="00A16D47"/>
    <w:rsid w:val="00A17736"/>
    <w:rsid w:val="00A17FB3"/>
    <w:rsid w:val="00A212EF"/>
    <w:rsid w:val="00A244EB"/>
    <w:rsid w:val="00A27065"/>
    <w:rsid w:val="00A274D7"/>
    <w:rsid w:val="00A327E0"/>
    <w:rsid w:val="00A3468D"/>
    <w:rsid w:val="00A42C59"/>
    <w:rsid w:val="00A436F2"/>
    <w:rsid w:val="00A43D90"/>
    <w:rsid w:val="00A4485F"/>
    <w:rsid w:val="00A454CF"/>
    <w:rsid w:val="00A456A2"/>
    <w:rsid w:val="00A45C08"/>
    <w:rsid w:val="00A50361"/>
    <w:rsid w:val="00A52C6E"/>
    <w:rsid w:val="00A54012"/>
    <w:rsid w:val="00A5425C"/>
    <w:rsid w:val="00A54835"/>
    <w:rsid w:val="00A54DDF"/>
    <w:rsid w:val="00A56639"/>
    <w:rsid w:val="00A56D23"/>
    <w:rsid w:val="00A61C1A"/>
    <w:rsid w:val="00A62F06"/>
    <w:rsid w:val="00A63207"/>
    <w:rsid w:val="00A642A6"/>
    <w:rsid w:val="00A65CFB"/>
    <w:rsid w:val="00A67FC8"/>
    <w:rsid w:val="00A72126"/>
    <w:rsid w:val="00A72C4A"/>
    <w:rsid w:val="00A740CE"/>
    <w:rsid w:val="00A74E43"/>
    <w:rsid w:val="00A75BD1"/>
    <w:rsid w:val="00A76CD1"/>
    <w:rsid w:val="00A81603"/>
    <w:rsid w:val="00A847FA"/>
    <w:rsid w:val="00A849A9"/>
    <w:rsid w:val="00A91E6E"/>
    <w:rsid w:val="00A93A35"/>
    <w:rsid w:val="00A9497A"/>
    <w:rsid w:val="00A96145"/>
    <w:rsid w:val="00A967BA"/>
    <w:rsid w:val="00AA2C9A"/>
    <w:rsid w:val="00AA7B26"/>
    <w:rsid w:val="00AB0FFE"/>
    <w:rsid w:val="00AB1094"/>
    <w:rsid w:val="00AB1155"/>
    <w:rsid w:val="00AB256F"/>
    <w:rsid w:val="00AB2F1C"/>
    <w:rsid w:val="00AB30EA"/>
    <w:rsid w:val="00AB3D20"/>
    <w:rsid w:val="00AC1F7F"/>
    <w:rsid w:val="00AC6C94"/>
    <w:rsid w:val="00AD0038"/>
    <w:rsid w:val="00AD037B"/>
    <w:rsid w:val="00AD1A5D"/>
    <w:rsid w:val="00AD20C9"/>
    <w:rsid w:val="00AD246D"/>
    <w:rsid w:val="00AD3381"/>
    <w:rsid w:val="00AD6083"/>
    <w:rsid w:val="00AD67C3"/>
    <w:rsid w:val="00AD6CDE"/>
    <w:rsid w:val="00AD781F"/>
    <w:rsid w:val="00AD7DB1"/>
    <w:rsid w:val="00AE2643"/>
    <w:rsid w:val="00AE2E18"/>
    <w:rsid w:val="00AE50B4"/>
    <w:rsid w:val="00AE5968"/>
    <w:rsid w:val="00AE5F35"/>
    <w:rsid w:val="00AE7933"/>
    <w:rsid w:val="00AF0E84"/>
    <w:rsid w:val="00AF23EA"/>
    <w:rsid w:val="00AF2A26"/>
    <w:rsid w:val="00AF3C8F"/>
    <w:rsid w:val="00AF42ED"/>
    <w:rsid w:val="00AF5673"/>
    <w:rsid w:val="00B00F54"/>
    <w:rsid w:val="00B0116F"/>
    <w:rsid w:val="00B027BA"/>
    <w:rsid w:val="00B04BCD"/>
    <w:rsid w:val="00B06159"/>
    <w:rsid w:val="00B06381"/>
    <w:rsid w:val="00B0675A"/>
    <w:rsid w:val="00B07858"/>
    <w:rsid w:val="00B1356F"/>
    <w:rsid w:val="00B15F89"/>
    <w:rsid w:val="00B16AFB"/>
    <w:rsid w:val="00B170FA"/>
    <w:rsid w:val="00B2271B"/>
    <w:rsid w:val="00B24973"/>
    <w:rsid w:val="00B256BC"/>
    <w:rsid w:val="00B330E5"/>
    <w:rsid w:val="00B33124"/>
    <w:rsid w:val="00B36D74"/>
    <w:rsid w:val="00B37015"/>
    <w:rsid w:val="00B375E6"/>
    <w:rsid w:val="00B37913"/>
    <w:rsid w:val="00B456F8"/>
    <w:rsid w:val="00B47DE0"/>
    <w:rsid w:val="00B505A7"/>
    <w:rsid w:val="00B51B36"/>
    <w:rsid w:val="00B53C8C"/>
    <w:rsid w:val="00B63A47"/>
    <w:rsid w:val="00B63CCD"/>
    <w:rsid w:val="00B64A5E"/>
    <w:rsid w:val="00B668B5"/>
    <w:rsid w:val="00B70496"/>
    <w:rsid w:val="00B70903"/>
    <w:rsid w:val="00B72E90"/>
    <w:rsid w:val="00B734F8"/>
    <w:rsid w:val="00B750AD"/>
    <w:rsid w:val="00B76820"/>
    <w:rsid w:val="00B82C81"/>
    <w:rsid w:val="00B8515A"/>
    <w:rsid w:val="00B9223B"/>
    <w:rsid w:val="00B92410"/>
    <w:rsid w:val="00B93EDB"/>
    <w:rsid w:val="00B95EA8"/>
    <w:rsid w:val="00B9797D"/>
    <w:rsid w:val="00BA3C6F"/>
    <w:rsid w:val="00BA6DF7"/>
    <w:rsid w:val="00BA7092"/>
    <w:rsid w:val="00BA77E6"/>
    <w:rsid w:val="00BB009D"/>
    <w:rsid w:val="00BB0B53"/>
    <w:rsid w:val="00BB0EDD"/>
    <w:rsid w:val="00BB1F3D"/>
    <w:rsid w:val="00BB2391"/>
    <w:rsid w:val="00BB276F"/>
    <w:rsid w:val="00BB2C6A"/>
    <w:rsid w:val="00BB5428"/>
    <w:rsid w:val="00BB6569"/>
    <w:rsid w:val="00BC0352"/>
    <w:rsid w:val="00BC1CA7"/>
    <w:rsid w:val="00BC3441"/>
    <w:rsid w:val="00BC7903"/>
    <w:rsid w:val="00BD0091"/>
    <w:rsid w:val="00BD024B"/>
    <w:rsid w:val="00BD17C4"/>
    <w:rsid w:val="00BD2F1A"/>
    <w:rsid w:val="00BD2F43"/>
    <w:rsid w:val="00BD69F3"/>
    <w:rsid w:val="00BD7738"/>
    <w:rsid w:val="00BE22E4"/>
    <w:rsid w:val="00BE2E60"/>
    <w:rsid w:val="00BE56CB"/>
    <w:rsid w:val="00BE5FCE"/>
    <w:rsid w:val="00BE5FDA"/>
    <w:rsid w:val="00BE67C9"/>
    <w:rsid w:val="00BF09F0"/>
    <w:rsid w:val="00BF39AA"/>
    <w:rsid w:val="00BF63AA"/>
    <w:rsid w:val="00BF648F"/>
    <w:rsid w:val="00BF6E50"/>
    <w:rsid w:val="00BF7759"/>
    <w:rsid w:val="00BF7BD2"/>
    <w:rsid w:val="00BF7E11"/>
    <w:rsid w:val="00C01609"/>
    <w:rsid w:val="00C0265E"/>
    <w:rsid w:val="00C03212"/>
    <w:rsid w:val="00C0342B"/>
    <w:rsid w:val="00C04F43"/>
    <w:rsid w:val="00C1052E"/>
    <w:rsid w:val="00C1079D"/>
    <w:rsid w:val="00C12171"/>
    <w:rsid w:val="00C129A6"/>
    <w:rsid w:val="00C14ABD"/>
    <w:rsid w:val="00C1592A"/>
    <w:rsid w:val="00C20421"/>
    <w:rsid w:val="00C22C4B"/>
    <w:rsid w:val="00C26C6D"/>
    <w:rsid w:val="00C301B1"/>
    <w:rsid w:val="00C323B0"/>
    <w:rsid w:val="00C340A0"/>
    <w:rsid w:val="00C3648A"/>
    <w:rsid w:val="00C37E13"/>
    <w:rsid w:val="00C40176"/>
    <w:rsid w:val="00C44E8F"/>
    <w:rsid w:val="00C469BC"/>
    <w:rsid w:val="00C47285"/>
    <w:rsid w:val="00C47C4F"/>
    <w:rsid w:val="00C47F0F"/>
    <w:rsid w:val="00C519F6"/>
    <w:rsid w:val="00C51B80"/>
    <w:rsid w:val="00C557A9"/>
    <w:rsid w:val="00C60722"/>
    <w:rsid w:val="00C61C63"/>
    <w:rsid w:val="00C63E4D"/>
    <w:rsid w:val="00C66A90"/>
    <w:rsid w:val="00C7126C"/>
    <w:rsid w:val="00C71E7D"/>
    <w:rsid w:val="00C7293F"/>
    <w:rsid w:val="00C746E6"/>
    <w:rsid w:val="00C80458"/>
    <w:rsid w:val="00C81F3D"/>
    <w:rsid w:val="00C8287A"/>
    <w:rsid w:val="00C828A4"/>
    <w:rsid w:val="00C84CA9"/>
    <w:rsid w:val="00C854F3"/>
    <w:rsid w:val="00C865F6"/>
    <w:rsid w:val="00C875CA"/>
    <w:rsid w:val="00C90317"/>
    <w:rsid w:val="00C91B9F"/>
    <w:rsid w:val="00C95027"/>
    <w:rsid w:val="00C95842"/>
    <w:rsid w:val="00C96715"/>
    <w:rsid w:val="00C971C3"/>
    <w:rsid w:val="00C9748A"/>
    <w:rsid w:val="00CA1424"/>
    <w:rsid w:val="00CA4766"/>
    <w:rsid w:val="00CA4FD4"/>
    <w:rsid w:val="00CA63BC"/>
    <w:rsid w:val="00CA6875"/>
    <w:rsid w:val="00CB47FA"/>
    <w:rsid w:val="00CB5F7D"/>
    <w:rsid w:val="00CB73F1"/>
    <w:rsid w:val="00CC0941"/>
    <w:rsid w:val="00CC1755"/>
    <w:rsid w:val="00CC1A8D"/>
    <w:rsid w:val="00CC2181"/>
    <w:rsid w:val="00CC6E0B"/>
    <w:rsid w:val="00CD0212"/>
    <w:rsid w:val="00CD065A"/>
    <w:rsid w:val="00CD077A"/>
    <w:rsid w:val="00CD2041"/>
    <w:rsid w:val="00CD2B1B"/>
    <w:rsid w:val="00CD3030"/>
    <w:rsid w:val="00CD3336"/>
    <w:rsid w:val="00CD378F"/>
    <w:rsid w:val="00CD477C"/>
    <w:rsid w:val="00CD6E39"/>
    <w:rsid w:val="00CD792C"/>
    <w:rsid w:val="00CE0F10"/>
    <w:rsid w:val="00CE2DA8"/>
    <w:rsid w:val="00CF0E0A"/>
    <w:rsid w:val="00CF11FC"/>
    <w:rsid w:val="00CF1456"/>
    <w:rsid w:val="00CF220D"/>
    <w:rsid w:val="00CF24BF"/>
    <w:rsid w:val="00D0276F"/>
    <w:rsid w:val="00D05691"/>
    <w:rsid w:val="00D05F9B"/>
    <w:rsid w:val="00D065BF"/>
    <w:rsid w:val="00D0670B"/>
    <w:rsid w:val="00D0761C"/>
    <w:rsid w:val="00D14B15"/>
    <w:rsid w:val="00D173F0"/>
    <w:rsid w:val="00D17A99"/>
    <w:rsid w:val="00D2258E"/>
    <w:rsid w:val="00D22AA5"/>
    <w:rsid w:val="00D240FF"/>
    <w:rsid w:val="00D24441"/>
    <w:rsid w:val="00D24EA5"/>
    <w:rsid w:val="00D2766E"/>
    <w:rsid w:val="00D27DBB"/>
    <w:rsid w:val="00D3121A"/>
    <w:rsid w:val="00D31775"/>
    <w:rsid w:val="00D326EA"/>
    <w:rsid w:val="00D3304E"/>
    <w:rsid w:val="00D33DAA"/>
    <w:rsid w:val="00D35C64"/>
    <w:rsid w:val="00D3652F"/>
    <w:rsid w:val="00D37BB1"/>
    <w:rsid w:val="00D45A5B"/>
    <w:rsid w:val="00D45EF5"/>
    <w:rsid w:val="00D4617F"/>
    <w:rsid w:val="00D4677E"/>
    <w:rsid w:val="00D4748D"/>
    <w:rsid w:val="00D50832"/>
    <w:rsid w:val="00D50B8E"/>
    <w:rsid w:val="00D50C70"/>
    <w:rsid w:val="00D51B6B"/>
    <w:rsid w:val="00D51D6F"/>
    <w:rsid w:val="00D544FB"/>
    <w:rsid w:val="00D55688"/>
    <w:rsid w:val="00D5747F"/>
    <w:rsid w:val="00D57768"/>
    <w:rsid w:val="00D60764"/>
    <w:rsid w:val="00D611FA"/>
    <w:rsid w:val="00D64A46"/>
    <w:rsid w:val="00D65331"/>
    <w:rsid w:val="00D65438"/>
    <w:rsid w:val="00D70AA3"/>
    <w:rsid w:val="00D73994"/>
    <w:rsid w:val="00D74D50"/>
    <w:rsid w:val="00D74FF6"/>
    <w:rsid w:val="00D75C1C"/>
    <w:rsid w:val="00D776D5"/>
    <w:rsid w:val="00D83AB2"/>
    <w:rsid w:val="00D842E7"/>
    <w:rsid w:val="00D8493C"/>
    <w:rsid w:val="00D84F8A"/>
    <w:rsid w:val="00D875EF"/>
    <w:rsid w:val="00D878B1"/>
    <w:rsid w:val="00D87F47"/>
    <w:rsid w:val="00D91A20"/>
    <w:rsid w:val="00D94731"/>
    <w:rsid w:val="00D96086"/>
    <w:rsid w:val="00D97319"/>
    <w:rsid w:val="00DA534D"/>
    <w:rsid w:val="00DA55C9"/>
    <w:rsid w:val="00DA6B35"/>
    <w:rsid w:val="00DA7293"/>
    <w:rsid w:val="00DA77FA"/>
    <w:rsid w:val="00DA78C3"/>
    <w:rsid w:val="00DB091D"/>
    <w:rsid w:val="00DB2A87"/>
    <w:rsid w:val="00DB4217"/>
    <w:rsid w:val="00DB4C5D"/>
    <w:rsid w:val="00DB5405"/>
    <w:rsid w:val="00DB5B1C"/>
    <w:rsid w:val="00DC15F7"/>
    <w:rsid w:val="00DC179B"/>
    <w:rsid w:val="00DC349F"/>
    <w:rsid w:val="00DC4331"/>
    <w:rsid w:val="00DC464E"/>
    <w:rsid w:val="00DC4D0C"/>
    <w:rsid w:val="00DD4F58"/>
    <w:rsid w:val="00DD59B4"/>
    <w:rsid w:val="00DD6BC0"/>
    <w:rsid w:val="00DE1A83"/>
    <w:rsid w:val="00DE27C0"/>
    <w:rsid w:val="00DE2DD8"/>
    <w:rsid w:val="00DE32FE"/>
    <w:rsid w:val="00DE5EE8"/>
    <w:rsid w:val="00DE7447"/>
    <w:rsid w:val="00DF34CC"/>
    <w:rsid w:val="00DF35D1"/>
    <w:rsid w:val="00E00C54"/>
    <w:rsid w:val="00E07334"/>
    <w:rsid w:val="00E101B6"/>
    <w:rsid w:val="00E12417"/>
    <w:rsid w:val="00E137EB"/>
    <w:rsid w:val="00E16CFE"/>
    <w:rsid w:val="00E21CF4"/>
    <w:rsid w:val="00E22C57"/>
    <w:rsid w:val="00E242E0"/>
    <w:rsid w:val="00E24EAE"/>
    <w:rsid w:val="00E30644"/>
    <w:rsid w:val="00E35F64"/>
    <w:rsid w:val="00E36050"/>
    <w:rsid w:val="00E40AF0"/>
    <w:rsid w:val="00E50A1C"/>
    <w:rsid w:val="00E50EEC"/>
    <w:rsid w:val="00E51146"/>
    <w:rsid w:val="00E51A70"/>
    <w:rsid w:val="00E522CE"/>
    <w:rsid w:val="00E52B4D"/>
    <w:rsid w:val="00E5359A"/>
    <w:rsid w:val="00E5473D"/>
    <w:rsid w:val="00E547E1"/>
    <w:rsid w:val="00E55802"/>
    <w:rsid w:val="00E574F9"/>
    <w:rsid w:val="00E57776"/>
    <w:rsid w:val="00E60D21"/>
    <w:rsid w:val="00E62915"/>
    <w:rsid w:val="00E64605"/>
    <w:rsid w:val="00E655AD"/>
    <w:rsid w:val="00E671DE"/>
    <w:rsid w:val="00E674E6"/>
    <w:rsid w:val="00E702B4"/>
    <w:rsid w:val="00E7663D"/>
    <w:rsid w:val="00E76721"/>
    <w:rsid w:val="00E76B39"/>
    <w:rsid w:val="00E77788"/>
    <w:rsid w:val="00E82E00"/>
    <w:rsid w:val="00E84F88"/>
    <w:rsid w:val="00E8729B"/>
    <w:rsid w:val="00E87584"/>
    <w:rsid w:val="00E87941"/>
    <w:rsid w:val="00E90E30"/>
    <w:rsid w:val="00E9125E"/>
    <w:rsid w:val="00E95430"/>
    <w:rsid w:val="00EA0D26"/>
    <w:rsid w:val="00EA131F"/>
    <w:rsid w:val="00EA274A"/>
    <w:rsid w:val="00EB10A9"/>
    <w:rsid w:val="00EB2A27"/>
    <w:rsid w:val="00EB46A5"/>
    <w:rsid w:val="00EB6F92"/>
    <w:rsid w:val="00EC1987"/>
    <w:rsid w:val="00EC1B63"/>
    <w:rsid w:val="00EC2AC7"/>
    <w:rsid w:val="00EC376D"/>
    <w:rsid w:val="00EC38BD"/>
    <w:rsid w:val="00EC3E46"/>
    <w:rsid w:val="00ED1A51"/>
    <w:rsid w:val="00ED3D7B"/>
    <w:rsid w:val="00ED5AA4"/>
    <w:rsid w:val="00ED618D"/>
    <w:rsid w:val="00ED672A"/>
    <w:rsid w:val="00EE56EF"/>
    <w:rsid w:val="00EE7360"/>
    <w:rsid w:val="00EE7818"/>
    <w:rsid w:val="00EF0E2A"/>
    <w:rsid w:val="00EF4B46"/>
    <w:rsid w:val="00EF577D"/>
    <w:rsid w:val="00EF5A79"/>
    <w:rsid w:val="00EF763F"/>
    <w:rsid w:val="00EF7C02"/>
    <w:rsid w:val="00F013EF"/>
    <w:rsid w:val="00F03527"/>
    <w:rsid w:val="00F04317"/>
    <w:rsid w:val="00F044C7"/>
    <w:rsid w:val="00F04A58"/>
    <w:rsid w:val="00F04FF0"/>
    <w:rsid w:val="00F05529"/>
    <w:rsid w:val="00F05A18"/>
    <w:rsid w:val="00F067CA"/>
    <w:rsid w:val="00F0732C"/>
    <w:rsid w:val="00F0762A"/>
    <w:rsid w:val="00F106CF"/>
    <w:rsid w:val="00F1094F"/>
    <w:rsid w:val="00F11452"/>
    <w:rsid w:val="00F13078"/>
    <w:rsid w:val="00F1409D"/>
    <w:rsid w:val="00F14207"/>
    <w:rsid w:val="00F143D3"/>
    <w:rsid w:val="00F145FF"/>
    <w:rsid w:val="00F1767A"/>
    <w:rsid w:val="00F21181"/>
    <w:rsid w:val="00F21939"/>
    <w:rsid w:val="00F22715"/>
    <w:rsid w:val="00F22B33"/>
    <w:rsid w:val="00F24DED"/>
    <w:rsid w:val="00F25F75"/>
    <w:rsid w:val="00F261F5"/>
    <w:rsid w:val="00F309D8"/>
    <w:rsid w:val="00F31405"/>
    <w:rsid w:val="00F31674"/>
    <w:rsid w:val="00F31E2F"/>
    <w:rsid w:val="00F33166"/>
    <w:rsid w:val="00F3348F"/>
    <w:rsid w:val="00F33D43"/>
    <w:rsid w:val="00F35415"/>
    <w:rsid w:val="00F35E5B"/>
    <w:rsid w:val="00F415CF"/>
    <w:rsid w:val="00F43425"/>
    <w:rsid w:val="00F43B17"/>
    <w:rsid w:val="00F44089"/>
    <w:rsid w:val="00F4608A"/>
    <w:rsid w:val="00F46EA6"/>
    <w:rsid w:val="00F51219"/>
    <w:rsid w:val="00F54943"/>
    <w:rsid w:val="00F54C50"/>
    <w:rsid w:val="00F5549C"/>
    <w:rsid w:val="00F56685"/>
    <w:rsid w:val="00F57C93"/>
    <w:rsid w:val="00F61179"/>
    <w:rsid w:val="00F61184"/>
    <w:rsid w:val="00F61D9D"/>
    <w:rsid w:val="00F61F51"/>
    <w:rsid w:val="00F62E0D"/>
    <w:rsid w:val="00F64256"/>
    <w:rsid w:val="00F65E99"/>
    <w:rsid w:val="00F70C8F"/>
    <w:rsid w:val="00F74018"/>
    <w:rsid w:val="00F772EB"/>
    <w:rsid w:val="00F832A3"/>
    <w:rsid w:val="00F83500"/>
    <w:rsid w:val="00F86248"/>
    <w:rsid w:val="00F86C1A"/>
    <w:rsid w:val="00F90199"/>
    <w:rsid w:val="00F97B7B"/>
    <w:rsid w:val="00FA1244"/>
    <w:rsid w:val="00FA2422"/>
    <w:rsid w:val="00FA4B40"/>
    <w:rsid w:val="00FA5710"/>
    <w:rsid w:val="00FA5A78"/>
    <w:rsid w:val="00FA627D"/>
    <w:rsid w:val="00FA6E2E"/>
    <w:rsid w:val="00FB3374"/>
    <w:rsid w:val="00FB56F4"/>
    <w:rsid w:val="00FC0D0C"/>
    <w:rsid w:val="00FC149E"/>
    <w:rsid w:val="00FC4BA8"/>
    <w:rsid w:val="00FC7EAF"/>
    <w:rsid w:val="00FC7EFD"/>
    <w:rsid w:val="00FD0290"/>
    <w:rsid w:val="00FD0E7B"/>
    <w:rsid w:val="00FD357F"/>
    <w:rsid w:val="00FD4748"/>
    <w:rsid w:val="00FE3217"/>
    <w:rsid w:val="00FE348F"/>
    <w:rsid w:val="00FE70FD"/>
    <w:rsid w:val="00FF2302"/>
    <w:rsid w:val="00FF24D0"/>
    <w:rsid w:val="00FF3E8D"/>
    <w:rsid w:val="00FF401D"/>
    <w:rsid w:val="00FF7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82"/>
    <w:pPr>
      <w:widowControl w:val="0"/>
      <w:adjustRightInd w:val="0"/>
      <w:spacing w:after="0" w:line="360" w:lineRule="atLeast"/>
      <w:jc w:val="both"/>
      <w:textAlignment w:val="baseline"/>
    </w:pPr>
    <w:rPr>
      <w:rFonts w:ascii="Arial" w:eastAsia="Times New Roman" w:hAnsi="Arial" w:cs="Arial"/>
      <w:lang w:val="en-GB"/>
    </w:rPr>
  </w:style>
  <w:style w:type="paragraph" w:styleId="Balk1">
    <w:name w:val="heading 1"/>
    <w:basedOn w:val="Normal"/>
    <w:next w:val="Normal"/>
    <w:link w:val="Balk1Char"/>
    <w:uiPriority w:val="9"/>
    <w:qFormat/>
    <w:rsid w:val="00861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61443"/>
    <w:pPr>
      <w:keepNext/>
      <w:spacing w:before="240" w:after="60"/>
      <w:outlineLvl w:val="1"/>
    </w:pPr>
    <w:rPr>
      <w:b/>
      <w:bCs/>
      <w:i/>
      <w:iCs/>
      <w:sz w:val="28"/>
      <w:szCs w:val="28"/>
    </w:rPr>
  </w:style>
  <w:style w:type="paragraph" w:styleId="Balk3">
    <w:name w:val="heading 3"/>
    <w:basedOn w:val="Normal"/>
    <w:next w:val="Normal"/>
    <w:link w:val="Balk3Char"/>
    <w:uiPriority w:val="9"/>
    <w:unhideWhenUsed/>
    <w:qFormat/>
    <w:rsid w:val="0086144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61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GParagraf">
    <w:name w:val="LG Paragraf"/>
    <w:basedOn w:val="Normal"/>
    <w:link w:val="LGParagrafChar"/>
    <w:qFormat/>
    <w:rsid w:val="00861443"/>
    <w:pPr>
      <w:widowControl/>
      <w:adjustRightInd/>
      <w:spacing w:before="120" w:line="300" w:lineRule="auto"/>
      <w:ind w:firstLine="720"/>
      <w:textAlignment w:val="auto"/>
    </w:pPr>
    <w:rPr>
      <w:rFonts w:ascii="Times New Roman" w:eastAsiaTheme="minorHAnsi" w:hAnsi="Times New Roman" w:cs="Courier New"/>
      <w:sz w:val="24"/>
      <w:szCs w:val="24"/>
      <w:lang w:val="tr-TR"/>
    </w:rPr>
  </w:style>
  <w:style w:type="character" w:customStyle="1" w:styleId="LGParagrafChar">
    <w:name w:val="LG Paragraf Char"/>
    <w:basedOn w:val="VarsaylanParagrafYazTipi"/>
    <w:link w:val="LGParagraf"/>
    <w:rsid w:val="00861443"/>
    <w:rPr>
      <w:rFonts w:ascii="Times New Roman" w:hAnsi="Times New Roman" w:cs="Courier New"/>
      <w:sz w:val="24"/>
      <w:szCs w:val="24"/>
    </w:rPr>
  </w:style>
  <w:style w:type="paragraph" w:customStyle="1" w:styleId="LGHarfMadde">
    <w:name w:val="LG Harf Madde"/>
    <w:basedOn w:val="Normal"/>
    <w:link w:val="LGHarfMaddeChar"/>
    <w:qFormat/>
    <w:rsid w:val="00861443"/>
    <w:pPr>
      <w:widowControl/>
      <w:autoSpaceDE w:val="0"/>
      <w:autoSpaceDN w:val="0"/>
      <w:spacing w:before="120" w:line="360" w:lineRule="auto"/>
      <w:ind w:left="1070" w:hanging="360"/>
      <w:contextualSpacing/>
      <w:textAlignment w:val="auto"/>
    </w:pPr>
    <w:rPr>
      <w:rFonts w:ascii="TimesNewRoman" w:eastAsiaTheme="minorHAnsi" w:hAnsi="TimesNewRoman" w:cs="TimesNewRoman"/>
      <w:sz w:val="24"/>
      <w:szCs w:val="24"/>
      <w:lang w:val="tr-TR"/>
    </w:rPr>
  </w:style>
  <w:style w:type="character" w:customStyle="1" w:styleId="LGHarfMaddeChar">
    <w:name w:val="LG Harf Madde Char"/>
    <w:basedOn w:val="VarsaylanParagrafYazTipi"/>
    <w:link w:val="LGHarfMadde"/>
    <w:rsid w:val="00861443"/>
    <w:rPr>
      <w:rFonts w:ascii="TimesNewRoman" w:hAnsi="TimesNewRoman" w:cs="TimesNewRoman"/>
      <w:sz w:val="24"/>
      <w:szCs w:val="24"/>
    </w:rPr>
  </w:style>
  <w:style w:type="character" w:customStyle="1" w:styleId="Balk1Char">
    <w:name w:val="Başlık 1 Char"/>
    <w:basedOn w:val="VarsaylanParagrafYazTipi"/>
    <w:link w:val="Balk1"/>
    <w:uiPriority w:val="9"/>
    <w:rsid w:val="00861443"/>
    <w:rPr>
      <w:rFonts w:asciiTheme="majorHAnsi" w:eastAsiaTheme="majorEastAsia" w:hAnsiTheme="majorHAnsi" w:cstheme="majorBidi"/>
      <w:b/>
      <w:bCs/>
      <w:color w:val="365F91" w:themeColor="accent1" w:themeShade="BF"/>
      <w:sz w:val="28"/>
      <w:szCs w:val="28"/>
      <w:lang w:val="en-GB"/>
    </w:rPr>
  </w:style>
  <w:style w:type="character" w:customStyle="1" w:styleId="Balk2Char">
    <w:name w:val="Başlık 2 Char"/>
    <w:basedOn w:val="VarsaylanParagrafYazTipi"/>
    <w:link w:val="Balk2"/>
    <w:rsid w:val="00861443"/>
    <w:rPr>
      <w:rFonts w:ascii="Arial" w:eastAsia="Times New Roman" w:hAnsi="Arial" w:cs="Arial"/>
      <w:b/>
      <w:bCs/>
      <w:i/>
      <w:iCs/>
      <w:sz w:val="28"/>
      <w:szCs w:val="28"/>
      <w:lang w:val="en-GB"/>
    </w:rPr>
  </w:style>
  <w:style w:type="character" w:customStyle="1" w:styleId="Balk3Char">
    <w:name w:val="Başlık 3 Char"/>
    <w:basedOn w:val="VarsaylanParagrafYazTipi"/>
    <w:link w:val="Balk3"/>
    <w:uiPriority w:val="9"/>
    <w:rsid w:val="00861443"/>
    <w:rPr>
      <w:rFonts w:asciiTheme="majorHAnsi" w:eastAsiaTheme="majorEastAsia" w:hAnsiTheme="majorHAnsi" w:cstheme="majorBidi"/>
      <w:b/>
      <w:bCs/>
      <w:color w:val="4F81BD" w:themeColor="accent1"/>
      <w:lang w:val="en-GB"/>
    </w:rPr>
  </w:style>
  <w:style w:type="character" w:customStyle="1" w:styleId="Balk4Char">
    <w:name w:val="Başlık 4 Char"/>
    <w:basedOn w:val="VarsaylanParagrafYazTipi"/>
    <w:link w:val="Balk4"/>
    <w:uiPriority w:val="9"/>
    <w:rsid w:val="00861443"/>
    <w:rPr>
      <w:rFonts w:asciiTheme="majorHAnsi" w:eastAsiaTheme="majorEastAsia" w:hAnsiTheme="majorHAnsi" w:cstheme="majorBidi"/>
      <w:b/>
      <w:bCs/>
      <w:i/>
      <w:iCs/>
      <w:color w:val="4F81BD" w:themeColor="accent1"/>
      <w:lang w:val="en-GB"/>
    </w:rPr>
  </w:style>
  <w:style w:type="paragraph" w:styleId="T1">
    <w:name w:val="toc 1"/>
    <w:basedOn w:val="Normal"/>
    <w:next w:val="Normal"/>
    <w:autoRedefine/>
    <w:uiPriority w:val="39"/>
    <w:unhideWhenUsed/>
    <w:qFormat/>
    <w:rsid w:val="00861443"/>
    <w:pPr>
      <w:tabs>
        <w:tab w:val="left" w:pos="0"/>
        <w:tab w:val="right" w:leader="dot" w:pos="9062"/>
      </w:tabs>
      <w:spacing w:after="100"/>
    </w:pPr>
    <w:rPr>
      <w:rFonts w:ascii="Times New Roman" w:hAnsi="Times New Roman" w:cs="Times New Roman"/>
      <w:b/>
      <w:sz w:val="24"/>
      <w:szCs w:val="24"/>
      <w:lang w:val="tr-TR" w:eastAsia="es-ES"/>
    </w:rPr>
  </w:style>
  <w:style w:type="paragraph" w:styleId="T2">
    <w:name w:val="toc 2"/>
    <w:basedOn w:val="Normal"/>
    <w:next w:val="Normal"/>
    <w:autoRedefine/>
    <w:uiPriority w:val="39"/>
    <w:unhideWhenUsed/>
    <w:qFormat/>
    <w:rsid w:val="00861443"/>
    <w:pPr>
      <w:spacing w:after="100"/>
      <w:ind w:left="220"/>
    </w:pPr>
  </w:style>
  <w:style w:type="paragraph" w:styleId="T3">
    <w:name w:val="toc 3"/>
    <w:basedOn w:val="Normal"/>
    <w:next w:val="Normal"/>
    <w:autoRedefine/>
    <w:uiPriority w:val="39"/>
    <w:unhideWhenUsed/>
    <w:qFormat/>
    <w:rsid w:val="00861443"/>
    <w:pPr>
      <w:spacing w:after="100"/>
      <w:ind w:left="440"/>
    </w:pPr>
  </w:style>
  <w:style w:type="paragraph" w:styleId="ResimYazs">
    <w:name w:val="caption"/>
    <w:basedOn w:val="Normal"/>
    <w:next w:val="Normal"/>
    <w:uiPriority w:val="35"/>
    <w:unhideWhenUsed/>
    <w:qFormat/>
    <w:rsid w:val="00861443"/>
    <w:pPr>
      <w:spacing w:after="200" w:line="240" w:lineRule="auto"/>
    </w:pPr>
    <w:rPr>
      <w:b/>
      <w:bCs/>
      <w:color w:val="4F81BD" w:themeColor="accent1"/>
      <w:sz w:val="18"/>
      <w:szCs w:val="18"/>
    </w:rPr>
  </w:style>
  <w:style w:type="paragraph" w:styleId="KonuBal">
    <w:name w:val="Title"/>
    <w:basedOn w:val="Normal"/>
    <w:next w:val="Normal"/>
    <w:link w:val="KonuBalChar"/>
    <w:uiPriority w:val="10"/>
    <w:qFormat/>
    <w:rsid w:val="00861443"/>
    <w:pPr>
      <w:pBdr>
        <w:bottom w:val="single" w:sz="8" w:space="4" w:color="4F81BD" w:themeColor="accent1"/>
      </w:pBdr>
      <w:spacing w:after="300" w:line="360" w:lineRule="auto"/>
      <w:contextualSpacing/>
    </w:pPr>
    <w:rPr>
      <w:rFonts w:ascii="Times New Roman" w:eastAsiaTheme="majorEastAsia" w:hAnsi="Times New Roman" w:cs="Times New Roman"/>
      <w:spacing w:val="5"/>
      <w:kern w:val="28"/>
      <w:sz w:val="24"/>
      <w:szCs w:val="24"/>
      <w:lang w:val="tr-TR"/>
    </w:rPr>
  </w:style>
  <w:style w:type="character" w:customStyle="1" w:styleId="KonuBalChar">
    <w:name w:val="Konu Başlığı Char"/>
    <w:basedOn w:val="VarsaylanParagrafYazTipi"/>
    <w:link w:val="KonuBal"/>
    <w:uiPriority w:val="10"/>
    <w:rsid w:val="00861443"/>
    <w:rPr>
      <w:rFonts w:ascii="Times New Roman" w:eastAsiaTheme="majorEastAsia" w:hAnsi="Times New Roman" w:cs="Times New Roman"/>
      <w:spacing w:val="5"/>
      <w:kern w:val="28"/>
      <w:sz w:val="24"/>
      <w:szCs w:val="24"/>
    </w:rPr>
  </w:style>
  <w:style w:type="paragraph" w:styleId="AltKonuBal">
    <w:name w:val="Subtitle"/>
    <w:basedOn w:val="Normal"/>
    <w:next w:val="Normal"/>
    <w:link w:val="AltKonuBalChar"/>
    <w:uiPriority w:val="11"/>
    <w:qFormat/>
    <w:rsid w:val="008614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61443"/>
    <w:rPr>
      <w:rFonts w:asciiTheme="majorHAnsi" w:eastAsiaTheme="majorEastAsia" w:hAnsiTheme="majorHAnsi" w:cstheme="majorBidi"/>
      <w:i/>
      <w:iCs/>
      <w:color w:val="4F81BD" w:themeColor="accent1"/>
      <w:spacing w:val="15"/>
      <w:sz w:val="24"/>
      <w:szCs w:val="24"/>
      <w:lang w:val="en-GB"/>
    </w:rPr>
  </w:style>
  <w:style w:type="paragraph" w:styleId="AralkYok">
    <w:name w:val="No Spacing"/>
    <w:uiPriority w:val="99"/>
    <w:qFormat/>
    <w:rsid w:val="00861443"/>
    <w:pPr>
      <w:widowControl w:val="0"/>
      <w:adjustRightInd w:val="0"/>
      <w:spacing w:after="0" w:line="240" w:lineRule="auto"/>
      <w:jc w:val="both"/>
      <w:textAlignment w:val="baseline"/>
    </w:pPr>
    <w:rPr>
      <w:rFonts w:ascii="Arial" w:eastAsia="Times New Roman" w:hAnsi="Arial" w:cs="Arial"/>
      <w:lang w:val="en-GB"/>
    </w:rPr>
  </w:style>
  <w:style w:type="paragraph" w:styleId="ListeParagraf">
    <w:name w:val="List Paragraph"/>
    <w:aliases w:val="içindekiler vb,List Paragraph"/>
    <w:basedOn w:val="Normal"/>
    <w:link w:val="ListeParagrafChar"/>
    <w:uiPriority w:val="34"/>
    <w:qFormat/>
    <w:rsid w:val="00861443"/>
    <w:pPr>
      <w:widowControl/>
      <w:adjustRightInd/>
      <w:spacing w:line="240" w:lineRule="auto"/>
      <w:ind w:left="720"/>
      <w:jc w:val="left"/>
      <w:textAlignment w:val="auto"/>
    </w:pPr>
    <w:rPr>
      <w:rFonts w:ascii="Times New Roman" w:eastAsia="Batang" w:hAnsi="Times New Roman" w:cs="Times New Roman"/>
      <w:sz w:val="24"/>
      <w:szCs w:val="24"/>
      <w:lang w:val="tr-TR"/>
    </w:rPr>
  </w:style>
  <w:style w:type="character" w:customStyle="1" w:styleId="ListeParagrafChar">
    <w:name w:val="Liste Paragraf Char"/>
    <w:aliases w:val="içindekiler vb Char,List Paragraph Char"/>
    <w:link w:val="ListeParagraf"/>
    <w:uiPriority w:val="34"/>
    <w:locked/>
    <w:rsid w:val="00861443"/>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861443"/>
    <w:pPr>
      <w:widowControl/>
      <w:adjustRightInd/>
      <w:spacing w:line="276" w:lineRule="auto"/>
      <w:jc w:val="left"/>
      <w:textAlignment w:val="auto"/>
      <w:outlineLvl w:val="9"/>
    </w:pPr>
    <w:rPr>
      <w:lang w:val="tr-TR" w:eastAsia="tr-TR"/>
    </w:rPr>
  </w:style>
  <w:style w:type="table" w:customStyle="1" w:styleId="TabloKlavuzu4">
    <w:name w:val="Tablo Kılavuzu4"/>
    <w:basedOn w:val="NormalTablo"/>
    <w:next w:val="TabloKlavuzu"/>
    <w:uiPriority w:val="59"/>
    <w:rsid w:val="00744F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4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82"/>
    <w:pPr>
      <w:widowControl w:val="0"/>
      <w:adjustRightInd w:val="0"/>
      <w:spacing w:after="0" w:line="360" w:lineRule="atLeast"/>
      <w:jc w:val="both"/>
      <w:textAlignment w:val="baseline"/>
    </w:pPr>
    <w:rPr>
      <w:rFonts w:ascii="Arial" w:eastAsia="Times New Roman" w:hAnsi="Arial" w:cs="Arial"/>
      <w:lang w:val="en-GB"/>
    </w:rPr>
  </w:style>
  <w:style w:type="paragraph" w:styleId="Balk1">
    <w:name w:val="heading 1"/>
    <w:basedOn w:val="Normal"/>
    <w:next w:val="Normal"/>
    <w:link w:val="Balk1Char"/>
    <w:uiPriority w:val="9"/>
    <w:qFormat/>
    <w:rsid w:val="00861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61443"/>
    <w:pPr>
      <w:keepNext/>
      <w:spacing w:before="240" w:after="60"/>
      <w:outlineLvl w:val="1"/>
    </w:pPr>
    <w:rPr>
      <w:b/>
      <w:bCs/>
      <w:i/>
      <w:iCs/>
      <w:sz w:val="28"/>
      <w:szCs w:val="28"/>
    </w:rPr>
  </w:style>
  <w:style w:type="paragraph" w:styleId="Balk3">
    <w:name w:val="heading 3"/>
    <w:basedOn w:val="Normal"/>
    <w:next w:val="Normal"/>
    <w:link w:val="Balk3Char"/>
    <w:uiPriority w:val="9"/>
    <w:unhideWhenUsed/>
    <w:qFormat/>
    <w:rsid w:val="0086144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61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GParagraf">
    <w:name w:val="LG Paragraf"/>
    <w:basedOn w:val="Normal"/>
    <w:link w:val="LGParagrafChar"/>
    <w:qFormat/>
    <w:rsid w:val="00861443"/>
    <w:pPr>
      <w:widowControl/>
      <w:adjustRightInd/>
      <w:spacing w:before="120" w:line="300" w:lineRule="auto"/>
      <w:ind w:firstLine="720"/>
      <w:textAlignment w:val="auto"/>
    </w:pPr>
    <w:rPr>
      <w:rFonts w:ascii="Times New Roman" w:eastAsiaTheme="minorHAnsi" w:hAnsi="Times New Roman" w:cs="Courier New"/>
      <w:sz w:val="24"/>
      <w:szCs w:val="24"/>
      <w:lang w:val="tr-TR"/>
    </w:rPr>
  </w:style>
  <w:style w:type="character" w:customStyle="1" w:styleId="LGParagrafChar">
    <w:name w:val="LG Paragraf Char"/>
    <w:basedOn w:val="VarsaylanParagrafYazTipi"/>
    <w:link w:val="LGParagraf"/>
    <w:rsid w:val="00861443"/>
    <w:rPr>
      <w:rFonts w:ascii="Times New Roman" w:hAnsi="Times New Roman" w:cs="Courier New"/>
      <w:sz w:val="24"/>
      <w:szCs w:val="24"/>
    </w:rPr>
  </w:style>
  <w:style w:type="paragraph" w:customStyle="1" w:styleId="LGHarfMadde">
    <w:name w:val="LG Harf Madde"/>
    <w:basedOn w:val="Normal"/>
    <w:link w:val="LGHarfMaddeChar"/>
    <w:qFormat/>
    <w:rsid w:val="00861443"/>
    <w:pPr>
      <w:widowControl/>
      <w:autoSpaceDE w:val="0"/>
      <w:autoSpaceDN w:val="0"/>
      <w:spacing w:before="120" w:line="360" w:lineRule="auto"/>
      <w:ind w:left="1070" w:hanging="360"/>
      <w:contextualSpacing/>
      <w:textAlignment w:val="auto"/>
    </w:pPr>
    <w:rPr>
      <w:rFonts w:ascii="TimesNewRoman" w:eastAsiaTheme="minorHAnsi" w:hAnsi="TimesNewRoman" w:cs="TimesNewRoman"/>
      <w:sz w:val="24"/>
      <w:szCs w:val="24"/>
      <w:lang w:val="tr-TR"/>
    </w:rPr>
  </w:style>
  <w:style w:type="character" w:customStyle="1" w:styleId="LGHarfMaddeChar">
    <w:name w:val="LG Harf Madde Char"/>
    <w:basedOn w:val="VarsaylanParagrafYazTipi"/>
    <w:link w:val="LGHarfMadde"/>
    <w:rsid w:val="00861443"/>
    <w:rPr>
      <w:rFonts w:ascii="TimesNewRoman" w:hAnsi="TimesNewRoman" w:cs="TimesNewRoman"/>
      <w:sz w:val="24"/>
      <w:szCs w:val="24"/>
    </w:rPr>
  </w:style>
  <w:style w:type="character" w:customStyle="1" w:styleId="Balk1Char">
    <w:name w:val="Başlık 1 Char"/>
    <w:basedOn w:val="VarsaylanParagrafYazTipi"/>
    <w:link w:val="Balk1"/>
    <w:uiPriority w:val="9"/>
    <w:rsid w:val="00861443"/>
    <w:rPr>
      <w:rFonts w:asciiTheme="majorHAnsi" w:eastAsiaTheme="majorEastAsia" w:hAnsiTheme="majorHAnsi" w:cstheme="majorBidi"/>
      <w:b/>
      <w:bCs/>
      <w:color w:val="365F91" w:themeColor="accent1" w:themeShade="BF"/>
      <w:sz w:val="28"/>
      <w:szCs w:val="28"/>
      <w:lang w:val="en-GB"/>
    </w:rPr>
  </w:style>
  <w:style w:type="character" w:customStyle="1" w:styleId="Balk2Char">
    <w:name w:val="Başlık 2 Char"/>
    <w:basedOn w:val="VarsaylanParagrafYazTipi"/>
    <w:link w:val="Balk2"/>
    <w:rsid w:val="00861443"/>
    <w:rPr>
      <w:rFonts w:ascii="Arial" w:eastAsia="Times New Roman" w:hAnsi="Arial" w:cs="Arial"/>
      <w:b/>
      <w:bCs/>
      <w:i/>
      <w:iCs/>
      <w:sz w:val="28"/>
      <w:szCs w:val="28"/>
      <w:lang w:val="en-GB"/>
    </w:rPr>
  </w:style>
  <w:style w:type="character" w:customStyle="1" w:styleId="Balk3Char">
    <w:name w:val="Başlık 3 Char"/>
    <w:basedOn w:val="VarsaylanParagrafYazTipi"/>
    <w:link w:val="Balk3"/>
    <w:uiPriority w:val="9"/>
    <w:rsid w:val="00861443"/>
    <w:rPr>
      <w:rFonts w:asciiTheme="majorHAnsi" w:eastAsiaTheme="majorEastAsia" w:hAnsiTheme="majorHAnsi" w:cstheme="majorBidi"/>
      <w:b/>
      <w:bCs/>
      <w:color w:val="4F81BD" w:themeColor="accent1"/>
      <w:lang w:val="en-GB"/>
    </w:rPr>
  </w:style>
  <w:style w:type="character" w:customStyle="1" w:styleId="Balk4Char">
    <w:name w:val="Başlık 4 Char"/>
    <w:basedOn w:val="VarsaylanParagrafYazTipi"/>
    <w:link w:val="Balk4"/>
    <w:uiPriority w:val="9"/>
    <w:rsid w:val="00861443"/>
    <w:rPr>
      <w:rFonts w:asciiTheme="majorHAnsi" w:eastAsiaTheme="majorEastAsia" w:hAnsiTheme="majorHAnsi" w:cstheme="majorBidi"/>
      <w:b/>
      <w:bCs/>
      <w:i/>
      <w:iCs/>
      <w:color w:val="4F81BD" w:themeColor="accent1"/>
      <w:lang w:val="en-GB"/>
    </w:rPr>
  </w:style>
  <w:style w:type="paragraph" w:styleId="T1">
    <w:name w:val="toc 1"/>
    <w:basedOn w:val="Normal"/>
    <w:next w:val="Normal"/>
    <w:autoRedefine/>
    <w:uiPriority w:val="39"/>
    <w:unhideWhenUsed/>
    <w:qFormat/>
    <w:rsid w:val="00861443"/>
    <w:pPr>
      <w:tabs>
        <w:tab w:val="left" w:pos="0"/>
        <w:tab w:val="right" w:leader="dot" w:pos="9062"/>
      </w:tabs>
      <w:spacing w:after="100"/>
    </w:pPr>
    <w:rPr>
      <w:rFonts w:ascii="Times New Roman" w:hAnsi="Times New Roman" w:cs="Times New Roman"/>
      <w:b/>
      <w:sz w:val="24"/>
      <w:szCs w:val="24"/>
      <w:lang w:val="tr-TR" w:eastAsia="es-ES"/>
    </w:rPr>
  </w:style>
  <w:style w:type="paragraph" w:styleId="T2">
    <w:name w:val="toc 2"/>
    <w:basedOn w:val="Normal"/>
    <w:next w:val="Normal"/>
    <w:autoRedefine/>
    <w:uiPriority w:val="39"/>
    <w:unhideWhenUsed/>
    <w:qFormat/>
    <w:rsid w:val="00861443"/>
    <w:pPr>
      <w:spacing w:after="100"/>
      <w:ind w:left="220"/>
    </w:pPr>
  </w:style>
  <w:style w:type="paragraph" w:styleId="T3">
    <w:name w:val="toc 3"/>
    <w:basedOn w:val="Normal"/>
    <w:next w:val="Normal"/>
    <w:autoRedefine/>
    <w:uiPriority w:val="39"/>
    <w:unhideWhenUsed/>
    <w:qFormat/>
    <w:rsid w:val="00861443"/>
    <w:pPr>
      <w:spacing w:after="100"/>
      <w:ind w:left="440"/>
    </w:pPr>
  </w:style>
  <w:style w:type="paragraph" w:styleId="ResimYazs">
    <w:name w:val="caption"/>
    <w:basedOn w:val="Normal"/>
    <w:next w:val="Normal"/>
    <w:uiPriority w:val="35"/>
    <w:unhideWhenUsed/>
    <w:qFormat/>
    <w:rsid w:val="00861443"/>
    <w:pPr>
      <w:spacing w:after="200" w:line="240" w:lineRule="auto"/>
    </w:pPr>
    <w:rPr>
      <w:b/>
      <w:bCs/>
      <w:color w:val="4F81BD" w:themeColor="accent1"/>
      <w:sz w:val="18"/>
      <w:szCs w:val="18"/>
    </w:rPr>
  </w:style>
  <w:style w:type="paragraph" w:styleId="KonuBal">
    <w:name w:val="Title"/>
    <w:basedOn w:val="Normal"/>
    <w:next w:val="Normal"/>
    <w:link w:val="KonuBalChar"/>
    <w:uiPriority w:val="10"/>
    <w:qFormat/>
    <w:rsid w:val="00861443"/>
    <w:pPr>
      <w:pBdr>
        <w:bottom w:val="single" w:sz="8" w:space="4" w:color="4F81BD" w:themeColor="accent1"/>
      </w:pBdr>
      <w:spacing w:after="300" w:line="360" w:lineRule="auto"/>
      <w:contextualSpacing/>
    </w:pPr>
    <w:rPr>
      <w:rFonts w:ascii="Times New Roman" w:eastAsiaTheme="majorEastAsia" w:hAnsi="Times New Roman" w:cs="Times New Roman"/>
      <w:spacing w:val="5"/>
      <w:kern w:val="28"/>
      <w:sz w:val="24"/>
      <w:szCs w:val="24"/>
      <w:lang w:val="tr-TR"/>
    </w:rPr>
  </w:style>
  <w:style w:type="character" w:customStyle="1" w:styleId="KonuBalChar">
    <w:name w:val="Konu Başlığı Char"/>
    <w:basedOn w:val="VarsaylanParagrafYazTipi"/>
    <w:link w:val="KonuBal"/>
    <w:uiPriority w:val="10"/>
    <w:rsid w:val="00861443"/>
    <w:rPr>
      <w:rFonts w:ascii="Times New Roman" w:eastAsiaTheme="majorEastAsia" w:hAnsi="Times New Roman" w:cs="Times New Roman"/>
      <w:spacing w:val="5"/>
      <w:kern w:val="28"/>
      <w:sz w:val="24"/>
      <w:szCs w:val="24"/>
    </w:rPr>
  </w:style>
  <w:style w:type="paragraph" w:styleId="AltKonuBal">
    <w:name w:val="Subtitle"/>
    <w:basedOn w:val="Normal"/>
    <w:next w:val="Normal"/>
    <w:link w:val="AltKonuBalChar"/>
    <w:uiPriority w:val="11"/>
    <w:qFormat/>
    <w:rsid w:val="008614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61443"/>
    <w:rPr>
      <w:rFonts w:asciiTheme="majorHAnsi" w:eastAsiaTheme="majorEastAsia" w:hAnsiTheme="majorHAnsi" w:cstheme="majorBidi"/>
      <w:i/>
      <w:iCs/>
      <w:color w:val="4F81BD" w:themeColor="accent1"/>
      <w:spacing w:val="15"/>
      <w:sz w:val="24"/>
      <w:szCs w:val="24"/>
      <w:lang w:val="en-GB"/>
    </w:rPr>
  </w:style>
  <w:style w:type="paragraph" w:styleId="AralkYok">
    <w:name w:val="No Spacing"/>
    <w:uiPriority w:val="99"/>
    <w:qFormat/>
    <w:rsid w:val="00861443"/>
    <w:pPr>
      <w:widowControl w:val="0"/>
      <w:adjustRightInd w:val="0"/>
      <w:spacing w:after="0" w:line="240" w:lineRule="auto"/>
      <w:jc w:val="both"/>
      <w:textAlignment w:val="baseline"/>
    </w:pPr>
    <w:rPr>
      <w:rFonts w:ascii="Arial" w:eastAsia="Times New Roman" w:hAnsi="Arial" w:cs="Arial"/>
      <w:lang w:val="en-GB"/>
    </w:rPr>
  </w:style>
  <w:style w:type="paragraph" w:styleId="ListeParagraf">
    <w:name w:val="List Paragraph"/>
    <w:aliases w:val="içindekiler vb,List Paragraph"/>
    <w:basedOn w:val="Normal"/>
    <w:link w:val="ListeParagrafChar"/>
    <w:uiPriority w:val="34"/>
    <w:qFormat/>
    <w:rsid w:val="00861443"/>
    <w:pPr>
      <w:widowControl/>
      <w:adjustRightInd/>
      <w:spacing w:line="240" w:lineRule="auto"/>
      <w:ind w:left="720"/>
      <w:jc w:val="left"/>
      <w:textAlignment w:val="auto"/>
    </w:pPr>
    <w:rPr>
      <w:rFonts w:ascii="Times New Roman" w:eastAsia="Batang" w:hAnsi="Times New Roman" w:cs="Times New Roman"/>
      <w:sz w:val="24"/>
      <w:szCs w:val="24"/>
      <w:lang w:val="tr-TR"/>
    </w:rPr>
  </w:style>
  <w:style w:type="character" w:customStyle="1" w:styleId="ListeParagrafChar">
    <w:name w:val="Liste Paragraf Char"/>
    <w:aliases w:val="içindekiler vb Char,List Paragraph Char"/>
    <w:link w:val="ListeParagraf"/>
    <w:uiPriority w:val="34"/>
    <w:locked/>
    <w:rsid w:val="00861443"/>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861443"/>
    <w:pPr>
      <w:widowControl/>
      <w:adjustRightInd/>
      <w:spacing w:line="276" w:lineRule="auto"/>
      <w:jc w:val="left"/>
      <w:textAlignment w:val="auto"/>
      <w:outlineLvl w:val="9"/>
    </w:pPr>
    <w:rPr>
      <w:lang w:val="tr-TR" w:eastAsia="tr-TR"/>
    </w:rPr>
  </w:style>
  <w:style w:type="table" w:customStyle="1" w:styleId="TabloKlavuzu4">
    <w:name w:val="Tablo Kılavuzu4"/>
    <w:basedOn w:val="NormalTablo"/>
    <w:next w:val="TabloKlavuzu"/>
    <w:uiPriority w:val="59"/>
    <w:rsid w:val="00744F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4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YAŞAR</dc:creator>
  <cp:keywords/>
  <dc:description/>
  <cp:lastModifiedBy>İBRAHİM YAŞAR</cp:lastModifiedBy>
  <cp:revision>9</cp:revision>
  <dcterms:created xsi:type="dcterms:W3CDTF">2019-01-21T12:21:00Z</dcterms:created>
  <dcterms:modified xsi:type="dcterms:W3CDTF">2021-02-14T12:54:00Z</dcterms:modified>
</cp:coreProperties>
</file>